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F809F" w14:textId="77777777" w:rsidR="001B5C79" w:rsidRPr="00F909B7" w:rsidRDefault="001B5C79" w:rsidP="001B5C79">
      <w:pPr>
        <w:spacing w:after="0" w:line="240" w:lineRule="auto"/>
        <w:rPr>
          <w:rFonts w:ascii="Times New Roman" w:hAnsi="Times New Roman"/>
          <w:i/>
          <w:iCs/>
          <w:u w:val="single"/>
          <w:lang w:val="cs-CZ"/>
        </w:rPr>
      </w:pPr>
      <w:r w:rsidRPr="00F909B7">
        <w:rPr>
          <w:rFonts w:ascii="Times New Roman" w:hAnsi="Times New Roman"/>
          <w:i/>
          <w:iCs/>
          <w:u w:val="single"/>
          <w:lang w:val="cs-CZ"/>
        </w:rPr>
        <w:t>Příloha č. 4 směrnice Dotační pravidla</w:t>
      </w:r>
      <w:r w:rsidRPr="00F909B7">
        <w:rPr>
          <w:rFonts w:ascii="Times New Roman" w:hAnsi="Times New Roman"/>
          <w:i/>
          <w:iCs/>
          <w:lang w:val="cs-CZ"/>
        </w:rPr>
        <w:t xml:space="preserve"> – Finanční vypořádání </w:t>
      </w:r>
      <w:proofErr w:type="gramStart"/>
      <w:r w:rsidRPr="00F909B7">
        <w:rPr>
          <w:rFonts w:ascii="Times New Roman" w:hAnsi="Times New Roman"/>
          <w:i/>
          <w:iCs/>
          <w:lang w:val="cs-CZ"/>
        </w:rPr>
        <w:t>dotace - vzor</w:t>
      </w:r>
      <w:proofErr w:type="gramEnd"/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1B5C79" w14:paraId="24F6CCF0" w14:textId="77777777" w:rsidTr="00463A53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60044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5AE52CDC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1B5C79" w14:paraId="33927ED7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0E4F0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14:paraId="27FB852F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1262D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04ABD44A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8C690" w14:textId="77777777" w:rsidR="001B5C79" w:rsidRPr="002C32ED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IČO</w:t>
            </w:r>
          </w:p>
          <w:p w14:paraId="4F864E97" w14:textId="77777777" w:rsidR="001B5C79" w:rsidRPr="00F909B7" w:rsidRDefault="001B5C79" w:rsidP="00463A53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2C32ED">
              <w:rPr>
                <w:rFonts w:ascii="Times New Roman" w:hAnsi="Times New Roman"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1CD3F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01A09B0C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FBCBA9" w14:textId="77777777" w:rsidR="001B5C79" w:rsidRPr="00F909B7" w:rsidRDefault="001B5C79" w:rsidP="00463A53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0F5C0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582C330C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8DC1A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 na vstupu</w:t>
            </w:r>
            <w:r w:rsidRPr="00303C07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08287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proofErr w:type="gramStart"/>
            <w:r w:rsidRPr="00F909B7">
              <w:rPr>
                <w:rFonts w:ascii="Times New Roman" w:hAnsi="Times New Roman"/>
                <w:lang w:val="cs-CZ"/>
              </w:rPr>
              <w:t>ANO - NE</w:t>
            </w:r>
            <w:proofErr w:type="gramEnd"/>
            <w:r w:rsidRPr="00F909B7">
              <w:rPr>
                <w:rFonts w:ascii="Times New Roman" w:hAnsi="Times New Roman"/>
                <w:lang w:val="cs-CZ"/>
              </w:rPr>
              <w:t>*         ve výši         %</w:t>
            </w:r>
          </w:p>
        </w:tc>
      </w:tr>
      <w:tr w:rsidR="001B5C79" w14:paraId="3FB4629F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F25D2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AABFB" w14:textId="5D429D45" w:rsidR="001B5C79" w:rsidRPr="00F909B7" w:rsidRDefault="005A2012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 w:rsidRPr="005A2012">
              <w:rPr>
                <w:rFonts w:ascii="Times New Roman" w:hAnsi="Times New Roman"/>
                <w:lang w:val="cs-CZ"/>
              </w:rPr>
              <w:t>Individuální dotace JMK …</w:t>
            </w:r>
          </w:p>
        </w:tc>
      </w:tr>
      <w:tr w:rsidR="001B5C79" w14:paraId="425BEE9F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84E93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B0497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765B44C1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E1477" w14:textId="5F983961" w:rsidR="001B5C79" w:rsidRPr="000A2989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Celkové výdaje projekt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u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/akc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e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/činnost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</w:t>
            </w:r>
          </w:p>
          <w:p w14:paraId="71C3F6BD" w14:textId="77777777" w:rsidR="001B5C79" w:rsidRPr="00F909B7" w:rsidRDefault="001B5C79" w:rsidP="00463A5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DA4E1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z toho investiční                                z toho neinvestiční</w:t>
            </w:r>
          </w:p>
          <w:p w14:paraId="230AF4BA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proofErr w:type="gramStart"/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výdaje:   </w:t>
            </w:r>
            <w:proofErr w:type="gramEnd"/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</w:t>
            </w: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                     </w:t>
            </w:r>
            <w:r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            </w:t>
            </w: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výdaje:</w:t>
            </w:r>
          </w:p>
        </w:tc>
      </w:tr>
      <w:tr w:rsidR="001B5C79" w14:paraId="26B271EA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9A15E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Příjmy projektu/akce/činnosti</w:t>
            </w:r>
          </w:p>
          <w:p w14:paraId="3D60535D" w14:textId="77777777" w:rsidR="001B5C79" w:rsidRPr="00F909B7" w:rsidRDefault="001B5C79" w:rsidP="00463A5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6AE3D0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610A4476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8DF33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03275C0E" w14:textId="77777777" w:rsidR="001B5C79" w:rsidRPr="00F909B7" w:rsidRDefault="001B5C79" w:rsidP="00463A5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3453A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>z toho investiční                                z toho neinvestiční</w:t>
            </w:r>
          </w:p>
          <w:p w14:paraId="50838821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část </w:t>
            </w:r>
            <w:proofErr w:type="gramStart"/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dotace:   </w:t>
            </w:r>
            <w:proofErr w:type="gramEnd"/>
            <w:r w:rsidRPr="00F909B7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val="cs-CZ"/>
              </w:rPr>
              <w:t xml:space="preserve">                                    část dotace:</w:t>
            </w:r>
          </w:p>
        </w:tc>
      </w:tr>
      <w:tr w:rsidR="001B5C79" w14:paraId="787DAED7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140FA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14:paraId="7F56960D" w14:textId="77777777" w:rsidR="001B5C79" w:rsidRPr="00F909B7" w:rsidRDefault="001B5C79" w:rsidP="00463A5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76BC1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71FB2EDF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653F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DCE2B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434E1AFA" w14:textId="77777777" w:rsidTr="00463A5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20664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projektu/akce/činnosti </w:t>
            </w:r>
          </w:p>
          <w:p w14:paraId="1BFBFB07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DA0712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1839823B" w14:textId="77777777" w:rsidTr="00463A53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66DAFB4" w14:textId="77777777" w:rsidR="001B5C79" w:rsidRPr="000A2989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Soupis dokladů vztahujících se k realizaci projektu/akce/činnosti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58FA5FC9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1B5C79" w14:paraId="4594D370" w14:textId="77777777" w:rsidTr="00463A53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45CD99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D6151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B2848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05336A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23A81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B4E44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výdaje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653A8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částka (</w:t>
            </w:r>
            <w:r w:rsidRPr="000A2989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vč.</w:t>
            </w: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DPH) </w:t>
            </w:r>
            <w:r w:rsidRPr="00F909B7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  <w:p w14:paraId="05D41C6A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552D3D1" w14:textId="77777777" w:rsidR="001B5C79" w:rsidRPr="00F909B7" w:rsidRDefault="001B5C79" w:rsidP="00463A5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1B5C79" w14:paraId="12A9C4BF" w14:textId="77777777" w:rsidTr="00463A53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8059B5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FE75C8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F94B66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CE8EC7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48328D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C7FEEC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8B8A50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745FA8D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3F779CEC" w14:textId="77777777" w:rsidTr="00463A5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ED9ED8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F37492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CBF668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8B8C6CC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AF8A33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55BDBD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5CD520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86901D2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603BD892" w14:textId="77777777" w:rsidTr="00463A5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CBD616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E0E75B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184E1F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79E0B7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AEA413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D92D58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4AD448A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62B251F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700BF43E" w14:textId="77777777" w:rsidTr="00463A5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2F04FB9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2F61A0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C0DC84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D87FEF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5B0AE57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1D3A7D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59A30D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BD11B2B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656DF5D5" w14:textId="77777777" w:rsidTr="00463A5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A5F480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A17D49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0287F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2E54D8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79D1F7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78AF00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EDE444D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FEF2BBF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6D9D323A" w14:textId="77777777" w:rsidTr="00463A5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7CD61A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E8899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A3B37AA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CD345AE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2504A6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2FFF17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759E454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E9963F9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7AEB3A4D" w14:textId="77777777" w:rsidTr="00463A5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9CD50E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A648D7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7450FE9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F803324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36A939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006AB94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AF10542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3B63B388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1B5C79" w14:paraId="2AB073CD" w14:textId="77777777" w:rsidTr="00463A5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D288A45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074D3AEF" w14:textId="77777777" w:rsidR="001B5C79" w:rsidRDefault="001B5C79" w:rsidP="00463A5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F909B7">
              <w:rPr>
                <w:rFonts w:ascii="Times New Roman" w:hAnsi="Times New Roman"/>
                <w:sz w:val="22"/>
                <w:szCs w:val="22"/>
                <w:lang w:val="cs-CZ"/>
              </w:rPr>
              <w:t>Potvrzuji pravdivost i správnost závěrečné zprávy a finančního vypořádání dotace</w:t>
            </w:r>
            <w:r>
              <w:rPr>
                <w:rFonts w:ascii="Times New Roman" w:hAnsi="Times New Roman"/>
                <w:sz w:val="22"/>
                <w:szCs w:val="22"/>
                <w:lang w:val="cs-CZ"/>
              </w:rPr>
              <w:t>.</w:t>
            </w:r>
          </w:p>
          <w:p w14:paraId="38DA8957" w14:textId="1753E4E0" w:rsidR="001B5C79" w:rsidRPr="00F909B7" w:rsidRDefault="001B5C79" w:rsidP="00AD2E4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</w:pPr>
            <w:r w:rsidRPr="00F909B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  <w:t xml:space="preserve">Čestně prohlašuji, že jsem dodržel/a ustanovení </w:t>
            </w:r>
            <w:r w:rsidR="00AD2E48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  <w:t>upravující zakázané dodavatele v </w:t>
            </w:r>
            <w:r w:rsidRPr="00F909B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  <w:t>čl.</w:t>
            </w:r>
            <w:r w:rsidR="00AD2E48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  <w:t> </w:t>
            </w:r>
            <w:r w:rsidRPr="00F909B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  <w:t>IV</w:t>
            </w:r>
            <w:r w:rsidR="00324B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  <w:t>. </w:t>
            </w:r>
            <w:r w:rsidRPr="00F909B7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  <w:t>smlouvy o poskytnutí dotace.</w:t>
            </w:r>
          </w:p>
          <w:p w14:paraId="32D39005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7948D93E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7AC32006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1B5C79" w14:paraId="2BBB231F" w14:textId="77777777" w:rsidTr="00463A5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574F6C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068EB4CF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1B5C79" w14:paraId="3975E46B" w14:textId="77777777" w:rsidTr="00463A5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53F1F66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F909B7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21A45C4E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1B5C79" w:rsidRPr="002D3D53" w14:paraId="133EF26D" w14:textId="77777777" w:rsidTr="00463A53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C8ACAB" w14:textId="77777777" w:rsidR="001B5C79" w:rsidRPr="00F909B7" w:rsidRDefault="001B5C79" w:rsidP="00463A53">
            <w:pPr>
              <w:spacing w:after="0" w:line="240" w:lineRule="auto"/>
              <w:jc w:val="both"/>
              <w:rPr>
                <w:lang w:val="cs-CZ"/>
              </w:rPr>
            </w:pPr>
            <w:r w:rsidRPr="00F909B7">
              <w:rPr>
                <w:rFonts w:ascii="Times New Roman" w:hAnsi="Times New Roman"/>
                <w:color w:val="000000" w:themeColor="text1"/>
                <w:sz w:val="20"/>
                <w:szCs w:val="20"/>
                <w:lang w:val="cs-CZ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7F95071D" w14:textId="77777777" w:rsidR="001B5C79" w:rsidRPr="00F909B7" w:rsidRDefault="001B5C79" w:rsidP="00463A53">
            <w:pPr>
              <w:spacing w:after="0" w:line="240" w:lineRule="auto"/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</w:pPr>
          </w:p>
        </w:tc>
      </w:tr>
    </w:tbl>
    <w:p w14:paraId="70E7020E" w14:textId="77777777" w:rsidR="00623016" w:rsidRPr="001B5C79" w:rsidRDefault="00623016" w:rsidP="001B5C79"/>
    <w:sectPr w:rsidR="00623016" w:rsidRPr="001B5C79" w:rsidSect="00623016">
      <w:headerReference w:type="default" r:id="rId9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23FE5" w14:textId="77777777" w:rsidR="00B72533" w:rsidRDefault="00B72533">
      <w:pPr>
        <w:spacing w:after="0" w:line="240" w:lineRule="auto"/>
      </w:pPr>
      <w:r>
        <w:separator/>
      </w:r>
    </w:p>
  </w:endnote>
  <w:endnote w:type="continuationSeparator" w:id="0">
    <w:p w14:paraId="3DACD44C" w14:textId="77777777" w:rsidR="00B72533" w:rsidRDefault="00B72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50C93" w14:textId="77777777" w:rsidR="00B72533" w:rsidRDefault="00B72533">
      <w:pPr>
        <w:spacing w:after="0" w:line="240" w:lineRule="auto"/>
      </w:pPr>
      <w:r>
        <w:separator/>
      </w:r>
    </w:p>
  </w:footnote>
  <w:footnote w:type="continuationSeparator" w:id="0">
    <w:p w14:paraId="60504540" w14:textId="77777777" w:rsidR="00B72533" w:rsidRDefault="00B72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425A0" w14:textId="77777777" w:rsidR="001B5C79" w:rsidRDefault="001B5C79" w:rsidP="00C209C0">
    <w:pPr>
      <w:pStyle w:val="Zhlav"/>
      <w:tabs>
        <w:tab w:val="clear" w:pos="4536"/>
        <w:tab w:val="clear" w:pos="9072"/>
        <w:tab w:val="left" w:pos="131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F88"/>
    <w:rsid w:val="00085EF5"/>
    <w:rsid w:val="001B5C79"/>
    <w:rsid w:val="00324B1A"/>
    <w:rsid w:val="00440F88"/>
    <w:rsid w:val="005A2012"/>
    <w:rsid w:val="00623016"/>
    <w:rsid w:val="00A75D7B"/>
    <w:rsid w:val="00AD2E48"/>
    <w:rsid w:val="00B72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05B1B3"/>
  <w15:chartTrackingRefBased/>
  <w15:docId w15:val="{6C6492E1-63E7-48F6-A0F2-AF473C8D3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440F8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440F88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440F88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440F8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rsid w:val="00440F88"/>
  </w:style>
  <w:style w:type="paragraph" w:styleId="Zhlav">
    <w:name w:val="header"/>
    <w:basedOn w:val="Normln"/>
    <w:link w:val="ZhlavChar"/>
    <w:uiPriority w:val="99"/>
    <w:rsid w:val="00440F88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440F88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2" ma:contentTypeDescription="Vytvoří nový dokument" ma:contentTypeScope="" ma:versionID="4669d3458b37c41753520f4b732a7070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0ba16b2aa8cad43964dba6ff24685292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8D5456-F387-47AB-8D8A-463E6F3B9B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4B9F7C-5F51-442D-B7FC-58DCD1686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B7C312-4AF4-41F7-B4BE-EF99E7D03F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Dufek</dc:creator>
  <cp:keywords/>
  <dc:description/>
  <cp:lastModifiedBy>Brabec Martin</cp:lastModifiedBy>
  <cp:revision>3</cp:revision>
  <dcterms:created xsi:type="dcterms:W3CDTF">2022-05-03T12:19:00Z</dcterms:created>
  <dcterms:modified xsi:type="dcterms:W3CDTF">2022-05-03T12:24:00Z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brabec.martin@kr-jihomoravsky.cz</vt:lpwstr>
  </property>
  <property fmtid="{D5CDD505-2E9C-101B-9397-08002B2CF9AE}" pid="6" name="MSIP_Label_690ebb53-23a2-471a-9c6e-17bd0d11311e_SetDate">
    <vt:lpwstr>2022-05-03T12:18:40.8929805Z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