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04BA97" w14:textId="0AF2839D" w:rsidR="00FB2675" w:rsidRDefault="00FB2675" w:rsidP="00FB2675">
      <w:pPr>
        <w:jc w:val="center"/>
        <w:rPr>
          <w:b/>
          <w:bCs/>
          <w:sz w:val="32"/>
          <w:szCs w:val="32"/>
        </w:rPr>
      </w:pPr>
      <w:r w:rsidRPr="00073C01">
        <w:rPr>
          <w:b/>
          <w:bCs/>
          <w:sz w:val="32"/>
          <w:szCs w:val="32"/>
        </w:rPr>
        <w:t>Popis projektu</w:t>
      </w:r>
    </w:p>
    <w:p w14:paraId="5A3AB3AC" w14:textId="7B5A0B4D" w:rsidR="00FB2675" w:rsidRPr="00D640B7" w:rsidRDefault="00D640B7" w:rsidP="00D640B7">
      <w:pPr>
        <w:jc w:val="center"/>
        <w:rPr>
          <w:color w:val="FF0000"/>
          <w:sz w:val="20"/>
          <w:szCs w:val="20"/>
        </w:rPr>
      </w:pPr>
      <w:r w:rsidRPr="005F743B">
        <w:rPr>
          <w:i/>
          <w:iCs/>
          <w:color w:val="FF0000"/>
          <w:sz w:val="20"/>
          <w:szCs w:val="20"/>
        </w:rPr>
        <w:t xml:space="preserve">Při vyplňování formuláře uvádějte všechny relevantní informace – slouží k hodnocení žádosti. </w:t>
      </w:r>
      <w:r>
        <w:rPr>
          <w:i/>
          <w:iCs/>
          <w:color w:val="FF0000"/>
          <w:sz w:val="20"/>
          <w:szCs w:val="20"/>
        </w:rPr>
        <w:t xml:space="preserve">Další informace lze uvést v samostatných přílohách. </w:t>
      </w:r>
      <w:r w:rsidRPr="005F743B">
        <w:rPr>
          <w:i/>
          <w:iCs/>
          <w:color w:val="FF0000"/>
          <w:sz w:val="20"/>
          <w:szCs w:val="20"/>
        </w:rPr>
        <w:t>Na neuvedené informace nebude při hodnocení brán zřetel!</w:t>
      </w:r>
    </w:p>
    <w:p w14:paraId="1750C4A3" w14:textId="4B9CD240" w:rsidR="00EF4FE3" w:rsidRPr="00FF7EFE" w:rsidRDefault="00D82B77" w:rsidP="005F743B">
      <w:pPr>
        <w:jc w:val="both"/>
        <w:rPr>
          <w:b/>
          <w:color w:val="000000" w:themeColor="text1"/>
          <w:sz w:val="28"/>
          <w:szCs w:val="28"/>
        </w:rPr>
      </w:pPr>
      <w:r w:rsidRPr="00016596">
        <w:rPr>
          <w:b/>
          <w:bCs/>
          <w:color w:val="000000" w:themeColor="text1"/>
          <w:sz w:val="28"/>
          <w:szCs w:val="28"/>
        </w:rPr>
        <w:t>Údaje o projektu: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106"/>
        <w:gridCol w:w="4956"/>
      </w:tblGrid>
      <w:tr w:rsidR="00EF4FE3" w14:paraId="759E7E4F" w14:textId="77777777" w:rsidTr="00FF7EFE">
        <w:tc>
          <w:tcPr>
            <w:tcW w:w="4106" w:type="dxa"/>
          </w:tcPr>
          <w:p w14:paraId="70F4A178" w14:textId="1C9FE0A0" w:rsidR="00EF4FE3" w:rsidRDefault="006F6F9B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1002271532" w:edGrp="everyone" w:colFirst="1" w:colLast="1"/>
            <w:r>
              <w:rPr>
                <w:color w:val="000000" w:themeColor="text1"/>
                <w:sz w:val="24"/>
                <w:szCs w:val="24"/>
              </w:rPr>
              <w:t>Název pro</w:t>
            </w:r>
            <w:r w:rsidR="00556555">
              <w:rPr>
                <w:color w:val="000000" w:themeColor="text1"/>
                <w:sz w:val="24"/>
                <w:szCs w:val="24"/>
              </w:rPr>
              <w:t>jektu:</w:t>
            </w:r>
          </w:p>
        </w:tc>
        <w:tc>
          <w:tcPr>
            <w:tcW w:w="4956" w:type="dxa"/>
          </w:tcPr>
          <w:p w14:paraId="73E364CA" w14:textId="3AC7C39C" w:rsidR="00EF4FE3" w:rsidRDefault="00EF4FE3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EF4FE3" w14:paraId="66ACAB7B" w14:textId="77777777" w:rsidTr="00FF7EFE">
        <w:tc>
          <w:tcPr>
            <w:tcW w:w="4106" w:type="dxa"/>
          </w:tcPr>
          <w:p w14:paraId="5C609050" w14:textId="4230CB5D" w:rsidR="00EF4FE3" w:rsidRDefault="000B55BA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864358078" w:edGrp="everyone" w:colFirst="1" w:colLast="1"/>
            <w:permEnd w:id="1002271532"/>
            <w:r>
              <w:rPr>
                <w:color w:val="000000" w:themeColor="text1"/>
                <w:sz w:val="24"/>
                <w:szCs w:val="24"/>
              </w:rPr>
              <w:t>Ročník projektu:</w:t>
            </w:r>
          </w:p>
        </w:tc>
        <w:tc>
          <w:tcPr>
            <w:tcW w:w="4956" w:type="dxa"/>
          </w:tcPr>
          <w:p w14:paraId="7F8D3163" w14:textId="10363E61" w:rsidR="00EF4FE3" w:rsidRDefault="00EF4FE3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EF4FE3" w14:paraId="021A9DBC" w14:textId="77777777" w:rsidTr="00FF7EFE">
        <w:tc>
          <w:tcPr>
            <w:tcW w:w="4106" w:type="dxa"/>
          </w:tcPr>
          <w:p w14:paraId="093B8C17" w14:textId="6B5936C5" w:rsidR="00EF4FE3" w:rsidRDefault="000B55BA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595015380" w:edGrp="everyone" w:colFirst="1" w:colLast="1"/>
            <w:permEnd w:id="864358078"/>
            <w:r>
              <w:rPr>
                <w:color w:val="000000" w:themeColor="text1"/>
                <w:sz w:val="24"/>
                <w:szCs w:val="24"/>
              </w:rPr>
              <w:t>Místo realizace projektu</w:t>
            </w:r>
            <w:r w:rsidR="004A7F7C">
              <w:rPr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4956" w:type="dxa"/>
          </w:tcPr>
          <w:p w14:paraId="4C7A123D" w14:textId="5EE9AAF5" w:rsidR="00EF4FE3" w:rsidRDefault="00EF4FE3" w:rsidP="006F0E7B">
            <w:pPr>
              <w:tabs>
                <w:tab w:val="left" w:pos="1077"/>
              </w:tabs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permEnd w:id="595015380"/>
      <w:tr w:rsidR="00721B34" w14:paraId="6739750C" w14:textId="77777777" w:rsidTr="00FF7EFE">
        <w:trPr>
          <w:trHeight w:val="150"/>
        </w:trPr>
        <w:tc>
          <w:tcPr>
            <w:tcW w:w="4106" w:type="dxa"/>
          </w:tcPr>
          <w:p w14:paraId="0A5BC815" w14:textId="46D1107F" w:rsidR="00721B34" w:rsidRDefault="00721B34" w:rsidP="00721B34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Otevřenost projektu:</w:t>
            </w:r>
          </w:p>
        </w:tc>
        <w:tc>
          <w:tcPr>
            <w:tcW w:w="4956" w:type="dxa"/>
          </w:tcPr>
          <w:p w14:paraId="5D72C12F" w14:textId="0F264B69" w:rsidR="00721B34" w:rsidRDefault="00000000" w:rsidP="00721B34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1335647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44065468" w:edGrp="everyone"/>
                <w:r w:rsidR="00E22D0E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44065468"/>
              </w:sdtContent>
            </w:sdt>
            <w:r w:rsidR="00721B34" w:rsidRPr="002A1CB2">
              <w:rPr>
                <w:color w:val="000000" w:themeColor="text1"/>
                <w:sz w:val="24"/>
                <w:szCs w:val="24"/>
              </w:rPr>
              <w:t>vstupné</w:t>
            </w:r>
          </w:p>
          <w:p w14:paraId="4EF81347" w14:textId="18874BCE" w:rsidR="002A1CB2" w:rsidRDefault="00000000" w:rsidP="00721B34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8782881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931416356" w:edGrp="everyone"/>
                <w:r w:rsidR="002A1CB2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1931416356"/>
              </w:sdtContent>
            </w:sdt>
            <w:r w:rsidR="00721B34">
              <w:rPr>
                <w:color w:val="000000" w:themeColor="text1"/>
                <w:sz w:val="24"/>
                <w:szCs w:val="24"/>
              </w:rPr>
              <w:t>dobrovolné vstupné</w:t>
            </w:r>
          </w:p>
          <w:p w14:paraId="7FA3D3F7" w14:textId="282D53B2" w:rsidR="00721B34" w:rsidRDefault="00000000" w:rsidP="00721B34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18834447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267881374" w:edGrp="everyone"/>
                <w:r w:rsidR="002A1CB2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1267881374"/>
              </w:sdtContent>
            </w:sdt>
            <w:r w:rsidR="00721B34">
              <w:rPr>
                <w:color w:val="000000" w:themeColor="text1"/>
                <w:sz w:val="24"/>
                <w:szCs w:val="24"/>
              </w:rPr>
              <w:t>vstup zdarma</w:t>
            </w:r>
          </w:p>
          <w:p w14:paraId="4B079EA5" w14:textId="56E1BC20" w:rsidR="00721B34" w:rsidRDefault="00000000" w:rsidP="00721B34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7343569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543457391" w:edGrp="everyone"/>
                <w:r w:rsidR="002A1CB2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1543457391"/>
              </w:sdtContent>
            </w:sdt>
            <w:r w:rsidR="00721B34">
              <w:rPr>
                <w:color w:val="000000" w:themeColor="text1"/>
                <w:sz w:val="24"/>
                <w:szCs w:val="24"/>
              </w:rPr>
              <w:t>kurzovné</w:t>
            </w:r>
          </w:p>
          <w:p w14:paraId="7E178440" w14:textId="33BDF770" w:rsidR="00721B34" w:rsidRDefault="00000000" w:rsidP="00721B34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-11196022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110580640" w:edGrp="everyone"/>
                <w:r w:rsidR="002A1CB2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1110580640"/>
              </w:sdtContent>
            </w:sdt>
            <w:r w:rsidR="00721B34">
              <w:rPr>
                <w:color w:val="000000" w:themeColor="text1"/>
                <w:sz w:val="24"/>
                <w:szCs w:val="24"/>
              </w:rPr>
              <w:t>vzhledem k charakteru projektu nerelevantní</w:t>
            </w:r>
          </w:p>
        </w:tc>
      </w:tr>
      <w:tr w:rsidR="00333554" w14:paraId="55B9E83D" w14:textId="77777777" w:rsidTr="00FF7EFE">
        <w:trPr>
          <w:trHeight w:val="505"/>
        </w:trPr>
        <w:tc>
          <w:tcPr>
            <w:tcW w:w="4106" w:type="dxa"/>
          </w:tcPr>
          <w:p w14:paraId="224C397C" w14:textId="4882BC78" w:rsidR="00333554" w:rsidRDefault="00333554" w:rsidP="00333554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483733343" w:edGrp="everyone" w:colFirst="1" w:colLast="1"/>
            <w:r>
              <w:rPr>
                <w:color w:val="000000" w:themeColor="text1"/>
                <w:sz w:val="24"/>
                <w:szCs w:val="24"/>
              </w:rPr>
              <w:t>Předpokládaná návštěvnost:</w:t>
            </w:r>
          </w:p>
        </w:tc>
        <w:tc>
          <w:tcPr>
            <w:tcW w:w="4956" w:type="dxa"/>
          </w:tcPr>
          <w:p w14:paraId="614601A4" w14:textId="6CC96667" w:rsidR="00333554" w:rsidRDefault="00333554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333554" w14:paraId="295406B4" w14:textId="77777777" w:rsidTr="00FF7EFE">
        <w:trPr>
          <w:trHeight w:val="1050"/>
        </w:trPr>
        <w:tc>
          <w:tcPr>
            <w:tcW w:w="4106" w:type="dxa"/>
          </w:tcPr>
          <w:p w14:paraId="5602FF21" w14:textId="77777777" w:rsidR="00333554" w:rsidRDefault="00333554" w:rsidP="00333554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849039986" w:edGrp="everyone" w:colFirst="1" w:colLast="1"/>
            <w:permEnd w:id="483733343"/>
            <w:r>
              <w:rPr>
                <w:color w:val="000000" w:themeColor="text1"/>
                <w:sz w:val="24"/>
                <w:szCs w:val="24"/>
              </w:rPr>
              <w:t>Podrobný popis projektu:</w:t>
            </w:r>
          </w:p>
          <w:p w14:paraId="4C02678F" w14:textId="77777777" w:rsidR="00333554" w:rsidRDefault="00333554" w:rsidP="00333554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6E18D27F" w14:textId="2E2A3770" w:rsidR="00333554" w:rsidRPr="00FF7EFE" w:rsidRDefault="00333554" w:rsidP="005F743B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V samostatné příloze připojte jakékoliv relevantní dokumenty k projektu a také dokumenty a informace k jeho přechozím ročníkům (př. návštěvnost, stručný popis, ohlasy, recenze na minulé ročníky a další).</w:t>
            </w:r>
          </w:p>
        </w:tc>
        <w:tc>
          <w:tcPr>
            <w:tcW w:w="4956" w:type="dxa"/>
          </w:tcPr>
          <w:p w14:paraId="49505184" w14:textId="30CD4643" w:rsidR="00333554" w:rsidRDefault="00333554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EF4FE3" w14:paraId="23C77865" w14:textId="77777777" w:rsidTr="00FF7EFE">
        <w:tc>
          <w:tcPr>
            <w:tcW w:w="4106" w:type="dxa"/>
          </w:tcPr>
          <w:p w14:paraId="580F4912" w14:textId="15352221" w:rsidR="00EF4FE3" w:rsidRDefault="000C498E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1940859075" w:edGrp="everyone" w:colFirst="1" w:colLast="1"/>
            <w:permEnd w:id="849039986"/>
            <w:r>
              <w:rPr>
                <w:color w:val="000000" w:themeColor="text1"/>
                <w:sz w:val="24"/>
                <w:szCs w:val="24"/>
              </w:rPr>
              <w:t>Hlavní cíle projektu:</w:t>
            </w:r>
          </w:p>
        </w:tc>
        <w:tc>
          <w:tcPr>
            <w:tcW w:w="4956" w:type="dxa"/>
          </w:tcPr>
          <w:p w14:paraId="5D731A5E" w14:textId="7312252B" w:rsidR="00FC0C9F" w:rsidRDefault="00FC0C9F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EF4FE3" w14:paraId="47487A2B" w14:textId="77777777" w:rsidTr="00FF7EFE">
        <w:tc>
          <w:tcPr>
            <w:tcW w:w="4106" w:type="dxa"/>
          </w:tcPr>
          <w:p w14:paraId="1FA4AEA7" w14:textId="77777777" w:rsidR="00EF4FE3" w:rsidRDefault="000C498E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29646213" w:edGrp="everyone" w:colFirst="1" w:colLast="1"/>
            <w:permEnd w:id="1940859075"/>
            <w:r>
              <w:rPr>
                <w:color w:val="000000" w:themeColor="text1"/>
                <w:sz w:val="24"/>
                <w:szCs w:val="24"/>
              </w:rPr>
              <w:t>Důvody, proč by měl být projekt podpořen dotací z Jihomoravského kraje:</w:t>
            </w:r>
          </w:p>
          <w:p w14:paraId="4FBB48E7" w14:textId="77777777" w:rsidR="000C498E" w:rsidRDefault="000C498E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366271EA" w14:textId="590ABA34" w:rsidR="000C498E" w:rsidRPr="000C498E" w:rsidRDefault="000C498E" w:rsidP="005F743B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6" w:type="dxa"/>
          </w:tcPr>
          <w:p w14:paraId="79B8F2D3" w14:textId="2D76D81C" w:rsidR="00EF4FE3" w:rsidRDefault="00EF4FE3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permEnd w:id="29646213"/>
    </w:tbl>
    <w:p w14:paraId="0BB95622" w14:textId="29AAC4E8" w:rsidR="00B22A0F" w:rsidRPr="00FF7EFE" w:rsidRDefault="00B22A0F" w:rsidP="005F743B">
      <w:pPr>
        <w:jc w:val="both"/>
        <w:rPr>
          <w:color w:val="000000" w:themeColor="text1"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1A50D3" w14:paraId="10D5BB4C" w14:textId="77777777" w:rsidTr="000847D5">
        <w:tc>
          <w:tcPr>
            <w:tcW w:w="4531" w:type="dxa"/>
          </w:tcPr>
          <w:p w14:paraId="1C1AC913" w14:textId="5A6091D7" w:rsidR="001A50D3" w:rsidRDefault="001A50D3" w:rsidP="000847D5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Počet listů příloh k údajům o projektu:</w:t>
            </w:r>
          </w:p>
        </w:tc>
        <w:tc>
          <w:tcPr>
            <w:tcW w:w="4531" w:type="dxa"/>
          </w:tcPr>
          <w:p w14:paraId="4AA0AB3A" w14:textId="7BAC2946" w:rsidR="001A50D3" w:rsidRDefault="001A50D3" w:rsidP="000847D5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614032945" w:edGrp="everyone"/>
            <w:r>
              <w:rPr>
                <w:color w:val="000000" w:themeColor="text1"/>
                <w:sz w:val="24"/>
                <w:szCs w:val="24"/>
              </w:rPr>
              <w:t>0</w:t>
            </w:r>
            <w:permEnd w:id="614032945"/>
            <w:r>
              <w:rPr>
                <w:color w:val="000000" w:themeColor="text1"/>
                <w:sz w:val="24"/>
                <w:szCs w:val="24"/>
              </w:rPr>
              <w:t xml:space="preserve"> list</w:t>
            </w:r>
            <w:permStart w:id="1516717075" w:edGrp="everyone"/>
            <w:r w:rsidR="00E22D0E">
              <w:rPr>
                <w:color w:val="000000" w:themeColor="text1"/>
                <w:sz w:val="24"/>
                <w:szCs w:val="24"/>
              </w:rPr>
              <w:t>ů</w:t>
            </w:r>
            <w:permEnd w:id="1516717075"/>
          </w:p>
        </w:tc>
      </w:tr>
    </w:tbl>
    <w:p w14:paraId="1CF8D4BA" w14:textId="77777777" w:rsidR="001A50D3" w:rsidRDefault="001A50D3" w:rsidP="005F743B">
      <w:pPr>
        <w:jc w:val="both"/>
        <w:rPr>
          <w:color w:val="000000" w:themeColor="text1"/>
          <w:sz w:val="24"/>
          <w:szCs w:val="24"/>
        </w:rPr>
      </w:pPr>
      <w:permStart w:id="2040756058" w:edGrp="everyone"/>
      <w:permEnd w:id="2040756058"/>
    </w:p>
    <w:sectPr w:rsidR="001A50D3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A64CA" w14:textId="77777777" w:rsidR="006B0DBE" w:rsidRDefault="006B0DBE" w:rsidP="00B46C5C">
      <w:pPr>
        <w:spacing w:after="0" w:line="240" w:lineRule="auto"/>
      </w:pPr>
      <w:r>
        <w:separator/>
      </w:r>
    </w:p>
  </w:endnote>
  <w:endnote w:type="continuationSeparator" w:id="0">
    <w:p w14:paraId="2D204288" w14:textId="77777777" w:rsidR="006B0DBE" w:rsidRDefault="006B0DBE" w:rsidP="00B46C5C">
      <w:pPr>
        <w:spacing w:after="0" w:line="240" w:lineRule="auto"/>
      </w:pPr>
      <w:r>
        <w:continuationSeparator/>
      </w:r>
    </w:p>
  </w:endnote>
  <w:endnote w:type="continuationNotice" w:id="1">
    <w:p w14:paraId="60439737" w14:textId="77777777" w:rsidR="006B0DBE" w:rsidRDefault="006B0DB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82A792" w14:textId="77777777" w:rsidR="006B0DBE" w:rsidRDefault="006B0DBE" w:rsidP="00B46C5C">
      <w:pPr>
        <w:spacing w:after="0" w:line="240" w:lineRule="auto"/>
      </w:pPr>
      <w:r>
        <w:separator/>
      </w:r>
    </w:p>
  </w:footnote>
  <w:footnote w:type="continuationSeparator" w:id="0">
    <w:p w14:paraId="07874C0F" w14:textId="77777777" w:rsidR="006B0DBE" w:rsidRDefault="006B0DBE" w:rsidP="00B46C5C">
      <w:pPr>
        <w:spacing w:after="0" w:line="240" w:lineRule="auto"/>
      </w:pPr>
      <w:r>
        <w:continuationSeparator/>
      </w:r>
    </w:p>
  </w:footnote>
  <w:footnote w:type="continuationNotice" w:id="1">
    <w:p w14:paraId="283FC781" w14:textId="77777777" w:rsidR="006B0DBE" w:rsidRDefault="006B0DB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3C31B" w14:textId="77777777" w:rsidR="00B46C5C" w:rsidRDefault="00B46C5C" w:rsidP="00B46C5C">
    <w:pPr>
      <w:pStyle w:val="Zhlav"/>
      <w:jc w:val="right"/>
    </w:pPr>
  </w:p>
  <w:p w14:paraId="4DF0C723" w14:textId="77777777" w:rsidR="00B46C5C" w:rsidRDefault="00B46C5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CB5024"/>
    <w:multiLevelType w:val="hybridMultilevel"/>
    <w:tmpl w:val="075E1C0E"/>
    <w:lvl w:ilvl="0" w:tplc="EB64202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331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f6V3R96/VR2/bdJz+F+pBg+HyEipwTZ1vWJt7UnyLYbdU315v+ogJeOuPL1H4/32LO3htTGWYdYYAGbmhsbH4A==" w:salt="gD+/+oCtw7MDOzL+s8qSJ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C5C"/>
    <w:rsid w:val="000007E5"/>
    <w:rsid w:val="000025DF"/>
    <w:rsid w:val="0001484D"/>
    <w:rsid w:val="00016596"/>
    <w:rsid w:val="00034F57"/>
    <w:rsid w:val="00035CB7"/>
    <w:rsid w:val="00043A77"/>
    <w:rsid w:val="00063524"/>
    <w:rsid w:val="00073C01"/>
    <w:rsid w:val="000847D5"/>
    <w:rsid w:val="000B55BA"/>
    <w:rsid w:val="000C498E"/>
    <w:rsid w:val="000C660B"/>
    <w:rsid w:val="000D1DFF"/>
    <w:rsid w:val="00100572"/>
    <w:rsid w:val="00116F9E"/>
    <w:rsid w:val="0012616A"/>
    <w:rsid w:val="001465F3"/>
    <w:rsid w:val="00150D7A"/>
    <w:rsid w:val="00154A27"/>
    <w:rsid w:val="00193851"/>
    <w:rsid w:val="001A50D3"/>
    <w:rsid w:val="001B4726"/>
    <w:rsid w:val="001C1B84"/>
    <w:rsid w:val="001D133D"/>
    <w:rsid w:val="001E6B66"/>
    <w:rsid w:val="00262B86"/>
    <w:rsid w:val="00273DDB"/>
    <w:rsid w:val="002A1CB2"/>
    <w:rsid w:val="002A1EB3"/>
    <w:rsid w:val="002A75A1"/>
    <w:rsid w:val="002B0016"/>
    <w:rsid w:val="002D4058"/>
    <w:rsid w:val="002E329E"/>
    <w:rsid w:val="0031017D"/>
    <w:rsid w:val="0031054F"/>
    <w:rsid w:val="00316B2D"/>
    <w:rsid w:val="00333554"/>
    <w:rsid w:val="003341B2"/>
    <w:rsid w:val="00340679"/>
    <w:rsid w:val="00342E8C"/>
    <w:rsid w:val="003447F0"/>
    <w:rsid w:val="00351139"/>
    <w:rsid w:val="00362221"/>
    <w:rsid w:val="00381916"/>
    <w:rsid w:val="003B2F1F"/>
    <w:rsid w:val="003B3F31"/>
    <w:rsid w:val="003B63F7"/>
    <w:rsid w:val="003C2B6E"/>
    <w:rsid w:val="003D3F0E"/>
    <w:rsid w:val="003F77EB"/>
    <w:rsid w:val="004225F1"/>
    <w:rsid w:val="00447A4E"/>
    <w:rsid w:val="0045037A"/>
    <w:rsid w:val="004611D4"/>
    <w:rsid w:val="00474981"/>
    <w:rsid w:val="00490060"/>
    <w:rsid w:val="0049297E"/>
    <w:rsid w:val="004963CD"/>
    <w:rsid w:val="004A5C56"/>
    <w:rsid w:val="004A7F7C"/>
    <w:rsid w:val="004B7CD8"/>
    <w:rsid w:val="004D4FC0"/>
    <w:rsid w:val="004D693F"/>
    <w:rsid w:val="00514DF3"/>
    <w:rsid w:val="00531F6B"/>
    <w:rsid w:val="00536336"/>
    <w:rsid w:val="00556555"/>
    <w:rsid w:val="0056422B"/>
    <w:rsid w:val="00596AE2"/>
    <w:rsid w:val="005A1995"/>
    <w:rsid w:val="005D5F97"/>
    <w:rsid w:val="005F743B"/>
    <w:rsid w:val="0063588E"/>
    <w:rsid w:val="006455B6"/>
    <w:rsid w:val="00675D22"/>
    <w:rsid w:val="00694A7B"/>
    <w:rsid w:val="00694B9B"/>
    <w:rsid w:val="00696EE1"/>
    <w:rsid w:val="006B093D"/>
    <w:rsid w:val="006B0DBE"/>
    <w:rsid w:val="006C0803"/>
    <w:rsid w:val="006E4190"/>
    <w:rsid w:val="006E7975"/>
    <w:rsid w:val="006F0E7B"/>
    <w:rsid w:val="006F6F9B"/>
    <w:rsid w:val="0070650D"/>
    <w:rsid w:val="007109B6"/>
    <w:rsid w:val="00716A1D"/>
    <w:rsid w:val="0071791B"/>
    <w:rsid w:val="00721B34"/>
    <w:rsid w:val="00721BD2"/>
    <w:rsid w:val="00725EE4"/>
    <w:rsid w:val="00761644"/>
    <w:rsid w:val="0076604D"/>
    <w:rsid w:val="00770DEC"/>
    <w:rsid w:val="00791C4B"/>
    <w:rsid w:val="007947BC"/>
    <w:rsid w:val="007D219A"/>
    <w:rsid w:val="007D6850"/>
    <w:rsid w:val="00802A72"/>
    <w:rsid w:val="0082247D"/>
    <w:rsid w:val="00823C8A"/>
    <w:rsid w:val="00832E08"/>
    <w:rsid w:val="008462BE"/>
    <w:rsid w:val="00857E2E"/>
    <w:rsid w:val="008706E7"/>
    <w:rsid w:val="00876666"/>
    <w:rsid w:val="008D0EF6"/>
    <w:rsid w:val="008D0F99"/>
    <w:rsid w:val="008E156F"/>
    <w:rsid w:val="00917617"/>
    <w:rsid w:val="00920559"/>
    <w:rsid w:val="00947917"/>
    <w:rsid w:val="00970AC6"/>
    <w:rsid w:val="009A5937"/>
    <w:rsid w:val="009D7814"/>
    <w:rsid w:val="009E0B3E"/>
    <w:rsid w:val="00A05E8B"/>
    <w:rsid w:val="00A154B2"/>
    <w:rsid w:val="00A34169"/>
    <w:rsid w:val="00A450EB"/>
    <w:rsid w:val="00A638F9"/>
    <w:rsid w:val="00A642AE"/>
    <w:rsid w:val="00A71641"/>
    <w:rsid w:val="00A73A4D"/>
    <w:rsid w:val="00A86014"/>
    <w:rsid w:val="00A86AD7"/>
    <w:rsid w:val="00AA285F"/>
    <w:rsid w:val="00AA3BD9"/>
    <w:rsid w:val="00AA3DFD"/>
    <w:rsid w:val="00AB3413"/>
    <w:rsid w:val="00AE060A"/>
    <w:rsid w:val="00AE1FAF"/>
    <w:rsid w:val="00AF366B"/>
    <w:rsid w:val="00B107FA"/>
    <w:rsid w:val="00B22A0F"/>
    <w:rsid w:val="00B2356B"/>
    <w:rsid w:val="00B40A3C"/>
    <w:rsid w:val="00B45418"/>
    <w:rsid w:val="00B46122"/>
    <w:rsid w:val="00B46C5C"/>
    <w:rsid w:val="00B50872"/>
    <w:rsid w:val="00B5618C"/>
    <w:rsid w:val="00B93170"/>
    <w:rsid w:val="00B956DE"/>
    <w:rsid w:val="00BB4BBF"/>
    <w:rsid w:val="00BD041B"/>
    <w:rsid w:val="00BE5BDA"/>
    <w:rsid w:val="00BF06B5"/>
    <w:rsid w:val="00BF1C0E"/>
    <w:rsid w:val="00C17CCF"/>
    <w:rsid w:val="00C4226B"/>
    <w:rsid w:val="00C46282"/>
    <w:rsid w:val="00C5545F"/>
    <w:rsid w:val="00C601BB"/>
    <w:rsid w:val="00C77FAD"/>
    <w:rsid w:val="00C86119"/>
    <w:rsid w:val="00C927E0"/>
    <w:rsid w:val="00CA61BD"/>
    <w:rsid w:val="00CB3385"/>
    <w:rsid w:val="00D01A45"/>
    <w:rsid w:val="00D23D3A"/>
    <w:rsid w:val="00D60567"/>
    <w:rsid w:val="00D640B7"/>
    <w:rsid w:val="00D64E39"/>
    <w:rsid w:val="00D82B77"/>
    <w:rsid w:val="00D92BF3"/>
    <w:rsid w:val="00D9401F"/>
    <w:rsid w:val="00D955C7"/>
    <w:rsid w:val="00DC34C6"/>
    <w:rsid w:val="00DC5426"/>
    <w:rsid w:val="00DD2C7D"/>
    <w:rsid w:val="00DD626C"/>
    <w:rsid w:val="00DF67BC"/>
    <w:rsid w:val="00E07DE4"/>
    <w:rsid w:val="00E22D0E"/>
    <w:rsid w:val="00E401C3"/>
    <w:rsid w:val="00E45255"/>
    <w:rsid w:val="00E50583"/>
    <w:rsid w:val="00E65B26"/>
    <w:rsid w:val="00E761F7"/>
    <w:rsid w:val="00E76AE7"/>
    <w:rsid w:val="00E90CF8"/>
    <w:rsid w:val="00EA170D"/>
    <w:rsid w:val="00EA2915"/>
    <w:rsid w:val="00EB7825"/>
    <w:rsid w:val="00ED1A6F"/>
    <w:rsid w:val="00EE26A8"/>
    <w:rsid w:val="00EE5083"/>
    <w:rsid w:val="00EF33DF"/>
    <w:rsid w:val="00EF4FE3"/>
    <w:rsid w:val="00F027DB"/>
    <w:rsid w:val="00F33A45"/>
    <w:rsid w:val="00F4142C"/>
    <w:rsid w:val="00F602C0"/>
    <w:rsid w:val="00F67253"/>
    <w:rsid w:val="00FA2B80"/>
    <w:rsid w:val="00FB2675"/>
    <w:rsid w:val="00FC0C9F"/>
    <w:rsid w:val="00FC1E32"/>
    <w:rsid w:val="00FD0B3D"/>
    <w:rsid w:val="00FD3A4A"/>
    <w:rsid w:val="00FE0B7B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5A2650"/>
  <w15:chartTrackingRefBased/>
  <w15:docId w15:val="{468A5FD2-D7CE-4E1F-9E9A-C3C727610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46C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46C5C"/>
  </w:style>
  <w:style w:type="paragraph" w:styleId="Zpat">
    <w:name w:val="footer"/>
    <w:basedOn w:val="Normln"/>
    <w:link w:val="ZpatChar"/>
    <w:uiPriority w:val="99"/>
    <w:unhideWhenUsed/>
    <w:rsid w:val="00B46C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46C5C"/>
  </w:style>
  <w:style w:type="paragraph" w:styleId="Odstavecseseznamem">
    <w:name w:val="List Paragraph"/>
    <w:basedOn w:val="Normln"/>
    <w:uiPriority w:val="34"/>
    <w:qFormat/>
    <w:rsid w:val="00D82B77"/>
    <w:pPr>
      <w:ind w:left="720"/>
      <w:contextualSpacing/>
    </w:pPr>
  </w:style>
  <w:style w:type="table" w:styleId="Mkatabulky">
    <w:name w:val="Table Grid"/>
    <w:basedOn w:val="Normlntabulka"/>
    <w:uiPriority w:val="39"/>
    <w:rsid w:val="00002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e">
    <w:name w:val="Revision"/>
    <w:hidden/>
    <w:uiPriority w:val="99"/>
    <w:semiHidden/>
    <w:rsid w:val="00D6056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ccfaa7-4bf1-42b3-8b91-9fb81b7f9697" xsi:nil="true"/>
    <lcf76f155ced4ddcb4097134ff3c332f xmlns="d2399262-2c93-47e8-bb25-1cf69ecd43d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6" ma:contentTypeDescription="Vytvoří nový dokument" ma:contentTypeScope="" ma:versionID="b35f275c4d5a7f38aec276557f275483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50f5ad1174ac7d29eb1f9cfd4764a2cc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af1f6a4-aa4a-409f-9ddc-52ea363a602a}" ma:internalName="TaxCatchAll" ma:showField="CatchAllData" ma:web="9cccfaa7-4bf1-42b3-8b91-9fb81b7f96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B66522-4153-4449-8D98-55BF8474CBD0}">
  <ds:schemaRefs>
    <ds:schemaRef ds:uri="http://schemas.microsoft.com/office/2006/metadata/properties"/>
    <ds:schemaRef ds:uri="http://schemas.microsoft.com/office/infopath/2007/PartnerControls"/>
    <ds:schemaRef ds:uri="9cccfaa7-4bf1-42b3-8b91-9fb81b7f9697"/>
    <ds:schemaRef ds:uri="d2399262-2c93-47e8-bb25-1cf69ecd43d2"/>
  </ds:schemaRefs>
</ds:datastoreItem>
</file>

<file path=customXml/itemProps2.xml><?xml version="1.0" encoding="utf-8"?>
<ds:datastoreItem xmlns:ds="http://schemas.openxmlformats.org/officeDocument/2006/customXml" ds:itemID="{5050AF41-E55A-4BBE-A497-3A543F274F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943F72-8796-44B5-9B98-1CCA1E51260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2B33099-E9CB-4071-B280-C4033A432D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99262-2c93-47e8-bb25-1cf69ecd43d2"/>
    <ds:schemaRef ds:uri="9cccfaa7-4bf1-42b3-8b91-9fb81b7f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</Pages>
  <Words>122</Words>
  <Characters>720</Characters>
  <Application>Microsoft Office Word</Application>
  <DocSecurity>8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Plachá Veronika</dc:creator>
  <cp:keywords/>
  <dc:description/>
  <cp:lastModifiedBy>Plachá Veronika</cp:lastModifiedBy>
  <cp:revision>145</cp:revision>
  <cp:lastPrinted>2023-01-12T06:25:00Z</cp:lastPrinted>
  <dcterms:created xsi:type="dcterms:W3CDTF">2021-11-02T14:22:00Z</dcterms:created>
  <dcterms:modified xsi:type="dcterms:W3CDTF">2023-01-12T06:25:00Z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PLACHA.VERONIKA@kr-jihomoravsky.cz</vt:lpwstr>
  </property>
  <property fmtid="{D5CDD505-2E9C-101B-9397-08002B2CF9AE}" pid="5" name="MSIP_Label_690ebb53-23a2-471a-9c6e-17bd0d11311e_SetDate">
    <vt:lpwstr>2021-11-02T06:23:06.7310927Z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0x010100B420F35683F3AE4BA0C69A07D288F0F9</vt:lpwstr>
  </property>
  <property fmtid="{D5CDD505-2E9C-101B-9397-08002B2CF9AE}" pid="11" name="MediaServiceImageTags">
    <vt:lpwstr/>
  </property>
</Properties>
</file>