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070B" w14:textId="5AEF08FC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4FE1A125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VZTAHUJE </w:t>
      </w:r>
      <w:r w:rsidRPr="003D6E8B">
        <w:rPr>
          <w:b/>
          <w:bCs/>
          <w:i/>
        </w:rPr>
        <w:t>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 xml:space="preserve">pro rok </w:t>
      </w:r>
      <w:r w:rsidR="007B740A" w:rsidRPr="00D6189F">
        <w:rPr>
          <w:i/>
        </w:rPr>
        <w:t>20</w:t>
      </w:r>
      <w:r w:rsidR="007B740A">
        <w:rPr>
          <w:i/>
        </w:rPr>
        <w:t>2</w:t>
      </w:r>
      <w:r w:rsidR="007A7040">
        <w:rPr>
          <w:i/>
        </w:rPr>
        <w:t>6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7229"/>
      </w:tblGrid>
      <w:tr w:rsidR="00923359" w14:paraId="56F6359A" w14:textId="77777777" w:rsidTr="0019284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E17D7F">
        <w:trPr>
          <w:trHeight w:val="496"/>
        </w:trPr>
        <w:tc>
          <w:tcPr>
            <w:tcW w:w="183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E17D7F">
        <w:trPr>
          <w:trHeight w:val="417"/>
        </w:trPr>
        <w:tc>
          <w:tcPr>
            <w:tcW w:w="183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E17D7F">
        <w:trPr>
          <w:trHeight w:val="474"/>
        </w:trPr>
        <w:tc>
          <w:tcPr>
            <w:tcW w:w="183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22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29C7362D" w14:textId="77777777" w:rsidTr="009E6953">
        <w:trPr>
          <w:trHeight w:val="538"/>
        </w:trPr>
        <w:tc>
          <w:tcPr>
            <w:tcW w:w="183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22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192844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192844">
        <w:trPr>
          <w:trHeight w:val="1250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192844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0D63FFB7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373A06">
              <w:rPr>
                <w:b/>
              </w:rPr>
              <w:t xml:space="preserve"> </w:t>
            </w:r>
            <w:r w:rsidR="00373A06">
              <w:rPr>
                <w:bCs/>
                <w:i/>
                <w:iCs/>
              </w:rPr>
              <w:t>(pro koho jsou aktivity projektu určené)</w:t>
            </w:r>
          </w:p>
        </w:tc>
      </w:tr>
      <w:tr w:rsidR="00407C8E" w14:paraId="62AC7D06" w14:textId="77777777" w:rsidTr="00F84F64">
        <w:trPr>
          <w:trHeight w:val="773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192844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347E35AF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  <w:r w:rsidR="00F84F64">
              <w:rPr>
                <w:b/>
              </w:rPr>
              <w:t xml:space="preserve"> v Jihomoravském kraj</w:t>
            </w:r>
            <w:r w:rsidR="00937CC4">
              <w:rPr>
                <w:b/>
              </w:rPr>
              <w:t>i</w:t>
            </w:r>
          </w:p>
        </w:tc>
      </w:tr>
      <w:tr w:rsidR="002D686A" w14:paraId="00E82212" w14:textId="77777777" w:rsidTr="00F84F64">
        <w:trPr>
          <w:trHeight w:val="1214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192844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58D858A3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 xml:space="preserve">Popis </w:t>
            </w:r>
            <w:r w:rsidR="00A91192">
              <w:rPr>
                <w:b/>
              </w:rPr>
              <w:t xml:space="preserve">aktivit </w:t>
            </w:r>
            <w:r w:rsidRPr="00407C8E">
              <w:rPr>
                <w:b/>
              </w:rPr>
              <w:t>projektu</w:t>
            </w:r>
            <w:r w:rsidR="004A79E3">
              <w:rPr>
                <w:b/>
              </w:rPr>
              <w:t xml:space="preserve"> </w:t>
            </w:r>
            <w:r w:rsidR="004A79E3" w:rsidRPr="005E1C03">
              <w:rPr>
                <w:bCs/>
                <w:i/>
                <w:iCs/>
              </w:rPr>
              <w:t>(Uveďte konkrétní aktivity, jednotkové ceny, provázanost s rozpočtem.)</w:t>
            </w:r>
          </w:p>
        </w:tc>
      </w:tr>
      <w:tr w:rsidR="00407C8E" w14:paraId="1FFBCE64" w14:textId="77777777" w:rsidTr="00F84F64">
        <w:trPr>
          <w:trHeight w:val="1236"/>
        </w:trPr>
        <w:tc>
          <w:tcPr>
            <w:tcW w:w="9067" w:type="dxa"/>
            <w:gridSpan w:val="2"/>
          </w:tcPr>
          <w:p w14:paraId="277C7132" w14:textId="77777777" w:rsidR="00407C8E" w:rsidRDefault="00676CB8" w:rsidP="006014F4">
            <w:r>
              <w:t>1.</w:t>
            </w:r>
          </w:p>
          <w:p w14:paraId="57EAA6AF" w14:textId="77777777" w:rsidR="00676CB8" w:rsidRDefault="00676CB8" w:rsidP="006014F4">
            <w:r>
              <w:t>2.</w:t>
            </w:r>
          </w:p>
          <w:p w14:paraId="32DB3E8F" w14:textId="6335ADD1" w:rsidR="00676CB8" w:rsidRDefault="00676CB8" w:rsidP="006014F4">
            <w:r>
              <w:t>3.</w:t>
            </w:r>
          </w:p>
        </w:tc>
      </w:tr>
      <w:tr w:rsidR="00923359" w14:paraId="2D380F52" w14:textId="77777777" w:rsidTr="00192844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192844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192844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192844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913A0" w14:textId="77777777" w:rsidR="008611FB" w:rsidRDefault="008611FB">
      <w:pPr>
        <w:spacing w:after="0" w:line="240" w:lineRule="auto"/>
      </w:pPr>
      <w:r>
        <w:separator/>
      </w:r>
    </w:p>
  </w:endnote>
  <w:endnote w:type="continuationSeparator" w:id="0">
    <w:p w14:paraId="4D0E262A" w14:textId="77777777" w:rsidR="008611FB" w:rsidRDefault="008611FB">
      <w:pPr>
        <w:spacing w:after="0" w:line="240" w:lineRule="auto"/>
      </w:pPr>
      <w:r>
        <w:continuationSeparator/>
      </w:r>
    </w:p>
  </w:endnote>
  <w:endnote w:type="continuationNotice" w:id="1">
    <w:p w14:paraId="0C14D012" w14:textId="77777777" w:rsidR="00937CC4" w:rsidRDefault="00937C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8170BB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8170BB" w:rsidRDefault="00817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27029" w14:textId="77777777" w:rsidR="008611FB" w:rsidRDefault="008611FB">
      <w:pPr>
        <w:spacing w:after="0" w:line="240" w:lineRule="auto"/>
      </w:pPr>
      <w:r>
        <w:separator/>
      </w:r>
    </w:p>
  </w:footnote>
  <w:footnote w:type="continuationSeparator" w:id="0">
    <w:p w14:paraId="68E45B09" w14:textId="77777777" w:rsidR="008611FB" w:rsidRDefault="008611FB">
      <w:pPr>
        <w:spacing w:after="0" w:line="240" w:lineRule="auto"/>
      </w:pPr>
      <w:r>
        <w:continuationSeparator/>
      </w:r>
    </w:p>
  </w:footnote>
  <w:footnote w:type="continuationNotice" w:id="1">
    <w:p w14:paraId="373B76AE" w14:textId="77777777" w:rsidR="00937CC4" w:rsidRDefault="00937C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09226D"/>
    <w:rsid w:val="000955EE"/>
    <w:rsid w:val="00163F20"/>
    <w:rsid w:val="00192844"/>
    <w:rsid w:val="001D5CF1"/>
    <w:rsid w:val="002236D7"/>
    <w:rsid w:val="002D686A"/>
    <w:rsid w:val="0031683D"/>
    <w:rsid w:val="003247C1"/>
    <w:rsid w:val="00353F09"/>
    <w:rsid w:val="00373A06"/>
    <w:rsid w:val="0038210D"/>
    <w:rsid w:val="003B51F5"/>
    <w:rsid w:val="003D6E8B"/>
    <w:rsid w:val="004006A4"/>
    <w:rsid w:val="00407C8E"/>
    <w:rsid w:val="00425A34"/>
    <w:rsid w:val="0047027F"/>
    <w:rsid w:val="00486F5F"/>
    <w:rsid w:val="004A79E3"/>
    <w:rsid w:val="004D66D8"/>
    <w:rsid w:val="00591E33"/>
    <w:rsid w:val="005B286D"/>
    <w:rsid w:val="005D4F15"/>
    <w:rsid w:val="00655168"/>
    <w:rsid w:val="00676CB8"/>
    <w:rsid w:val="007238BB"/>
    <w:rsid w:val="007248D8"/>
    <w:rsid w:val="00753A02"/>
    <w:rsid w:val="00754AC5"/>
    <w:rsid w:val="007A7040"/>
    <w:rsid w:val="007B042D"/>
    <w:rsid w:val="007B2303"/>
    <w:rsid w:val="007B740A"/>
    <w:rsid w:val="0081423C"/>
    <w:rsid w:val="008170BB"/>
    <w:rsid w:val="00821787"/>
    <w:rsid w:val="00835745"/>
    <w:rsid w:val="0084644B"/>
    <w:rsid w:val="008519EB"/>
    <w:rsid w:val="008611FB"/>
    <w:rsid w:val="009056F8"/>
    <w:rsid w:val="00923359"/>
    <w:rsid w:val="00931F64"/>
    <w:rsid w:val="00937CC4"/>
    <w:rsid w:val="00993442"/>
    <w:rsid w:val="009E6953"/>
    <w:rsid w:val="00A91192"/>
    <w:rsid w:val="00AE2A43"/>
    <w:rsid w:val="00B819DC"/>
    <w:rsid w:val="00B875B4"/>
    <w:rsid w:val="00BE4E47"/>
    <w:rsid w:val="00BF118F"/>
    <w:rsid w:val="00C7694B"/>
    <w:rsid w:val="00CD3092"/>
    <w:rsid w:val="00D1269D"/>
    <w:rsid w:val="00D558AD"/>
    <w:rsid w:val="00D823C3"/>
    <w:rsid w:val="00D9281E"/>
    <w:rsid w:val="00D93176"/>
    <w:rsid w:val="00DE68A8"/>
    <w:rsid w:val="00E17D7F"/>
    <w:rsid w:val="00E42353"/>
    <w:rsid w:val="00F45CEA"/>
    <w:rsid w:val="00F514F3"/>
    <w:rsid w:val="00F8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Revize">
    <w:name w:val="Revision"/>
    <w:hidden/>
    <w:uiPriority w:val="99"/>
    <w:semiHidden/>
    <w:rsid w:val="007B740A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937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37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9E587B-0F35-4813-9096-40C2312E6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BB2762-0979-4BA2-901A-4D06FBB47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F0E048-F67C-493B-81B2-25E9C8F16419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48</cp:revision>
  <dcterms:created xsi:type="dcterms:W3CDTF">2016-12-22T11:33:00Z</dcterms:created>
  <dcterms:modified xsi:type="dcterms:W3CDTF">2025-11-25T12:50:00Z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2021-12-17T12:08:53Z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befdb82e-27e6-45ff-a3d8-186fd310d9b9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