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85EDC4" w14:textId="77777777" w:rsidR="00B41179" w:rsidRDefault="00CC605D" w:rsidP="00B41179">
      <w:pPr>
        <w:jc w:val="center"/>
        <w:rPr>
          <w:b/>
          <w:sz w:val="40"/>
          <w:szCs w:val="40"/>
        </w:rPr>
      </w:pPr>
      <w:bookmarkStart w:id="0" w:name="_GoBack"/>
      <w:bookmarkEnd w:id="0"/>
      <w:r w:rsidRPr="00CC605D">
        <w:rPr>
          <w:b/>
          <w:sz w:val="40"/>
          <w:szCs w:val="40"/>
        </w:rPr>
        <w:t xml:space="preserve">Popis </w:t>
      </w:r>
      <w:r w:rsidR="00B20142">
        <w:rPr>
          <w:b/>
          <w:sz w:val="40"/>
          <w:szCs w:val="40"/>
        </w:rPr>
        <w:t>činnosti organizace</w:t>
      </w:r>
      <w:r w:rsidRPr="00CC605D">
        <w:rPr>
          <w:b/>
          <w:sz w:val="40"/>
          <w:szCs w:val="40"/>
        </w:rPr>
        <w:t xml:space="preserve"> </w:t>
      </w:r>
    </w:p>
    <w:p w14:paraId="2485EDC5" w14:textId="7598F62B" w:rsidR="00C529D9" w:rsidRPr="00E500A0" w:rsidRDefault="00C529D9" w:rsidP="00D6189F">
      <w:pPr>
        <w:jc w:val="both"/>
        <w:rPr>
          <w:i/>
        </w:rPr>
      </w:pPr>
      <w:r w:rsidRPr="00E500A0">
        <w:rPr>
          <w:i/>
        </w:rPr>
        <w:t xml:space="preserve">Daný popis se </w:t>
      </w:r>
      <w:r w:rsidR="00D6189F" w:rsidRPr="00B86D83">
        <w:rPr>
          <w:b/>
          <w:i/>
        </w:rPr>
        <w:t>NEVZTAHUJE</w:t>
      </w:r>
      <w:r w:rsidR="00D6189F">
        <w:rPr>
          <w:i/>
        </w:rPr>
        <w:t xml:space="preserve"> pouze</w:t>
      </w:r>
      <w:r w:rsidRPr="00E500A0">
        <w:rPr>
          <w:i/>
        </w:rPr>
        <w:t xml:space="preserve"> na projekt, na který </w:t>
      </w:r>
      <w:r w:rsidR="00D6189F">
        <w:rPr>
          <w:i/>
        </w:rPr>
        <w:t xml:space="preserve">žádáte finanční podporu z dotačního programu „Podpora služeb pro rodiny </w:t>
      </w:r>
      <w:r w:rsidR="00D6189F" w:rsidRPr="00D6189F">
        <w:rPr>
          <w:i/>
        </w:rPr>
        <w:t>poskytovaných nestát</w:t>
      </w:r>
      <w:r w:rsidR="00D6189F">
        <w:rPr>
          <w:i/>
        </w:rPr>
        <w:t xml:space="preserve">ními neziskovými organizacemi“ </w:t>
      </w:r>
      <w:r w:rsidR="00B86D83">
        <w:rPr>
          <w:i/>
        </w:rPr>
        <w:t>pro rok 201</w:t>
      </w:r>
      <w:r w:rsidR="00D80160">
        <w:rPr>
          <w:i/>
        </w:rPr>
        <w:t>9</w:t>
      </w:r>
      <w:r w:rsidR="00D6189F">
        <w:rPr>
          <w:i/>
        </w:rPr>
        <w:t>, ale na</w:t>
      </w:r>
      <w:r w:rsidR="001048EA">
        <w:rPr>
          <w:i/>
        </w:rPr>
        <w:t xml:space="preserve"> </w:t>
      </w:r>
      <w:r w:rsidR="001048EA" w:rsidRPr="001048EA">
        <w:rPr>
          <w:b/>
          <w:i/>
        </w:rPr>
        <w:t>celkovou činnost</w:t>
      </w:r>
      <w:r w:rsidR="00D6189F">
        <w:rPr>
          <w:b/>
          <w:i/>
        </w:rPr>
        <w:t xml:space="preserve"> organizace</w:t>
      </w:r>
      <w:r w:rsidR="001048EA" w:rsidRPr="001048EA">
        <w:rPr>
          <w:b/>
          <w:i/>
        </w:rPr>
        <w:t xml:space="preserve"> v</w:t>
      </w:r>
      <w:r w:rsidR="001048EA">
        <w:rPr>
          <w:b/>
          <w:i/>
        </w:rPr>
        <w:t xml:space="preserve"> oblasti </w:t>
      </w:r>
      <w:r w:rsidR="001048EA" w:rsidRPr="001048EA">
        <w:rPr>
          <w:b/>
          <w:i/>
        </w:rPr>
        <w:t>rodinné politiky</w:t>
      </w:r>
      <w:r w:rsidR="001048EA">
        <w:rPr>
          <w:i/>
        </w:rPr>
        <w:t xml:space="preserve"> (mimo </w:t>
      </w:r>
      <w:r w:rsidR="001048EA" w:rsidRPr="001048EA">
        <w:rPr>
          <w:i/>
        </w:rPr>
        <w:t>služby, které jsou předmětem registrace dle zákona č. 108/2006 Sb</w:t>
      </w:r>
      <w:r w:rsidR="001048EA">
        <w:rPr>
          <w:i/>
        </w:rPr>
        <w:t>., o sociálních službách, ve zně</w:t>
      </w:r>
      <w:r w:rsidR="001048EA" w:rsidRPr="001048EA">
        <w:rPr>
          <w:i/>
        </w:rPr>
        <w:t>ní pozdějšíc</w:t>
      </w:r>
      <w:r w:rsidR="001048EA">
        <w:rPr>
          <w:i/>
        </w:rPr>
        <w:t>h předpisů</w:t>
      </w:r>
      <w:r w:rsidR="00972C90">
        <w:rPr>
          <w:i/>
        </w:rPr>
        <w:t>,</w:t>
      </w:r>
      <w:r w:rsidR="001048EA">
        <w:rPr>
          <w:i/>
        </w:rPr>
        <w:t xml:space="preserve"> a </w:t>
      </w:r>
      <w:r w:rsidR="001048EA" w:rsidRPr="001048EA">
        <w:rPr>
          <w:i/>
        </w:rPr>
        <w:t>aktivity, které jsou předmětem činnosti dle zákona č. 359/1999 Sb., o sociálně-právní ochraně dětí, ve znění pozdějších předpisů</w:t>
      </w:r>
      <w:r w:rsidR="00447F07">
        <w:rPr>
          <w:i/>
        </w:rPr>
        <w:t>)</w:t>
      </w:r>
      <w:r w:rsidR="001048EA" w:rsidRPr="001048EA">
        <w:rPr>
          <w:i/>
        </w:rPr>
        <w:t>.</w:t>
      </w:r>
    </w:p>
    <w:tbl>
      <w:tblPr>
        <w:tblStyle w:val="Mkatabulky"/>
        <w:tblW w:w="9299" w:type="dxa"/>
        <w:tblLook w:val="04A0" w:firstRow="1" w:lastRow="0" w:firstColumn="1" w:lastColumn="0" w:noHBand="0" w:noVBand="1"/>
      </w:tblPr>
      <w:tblGrid>
        <w:gridCol w:w="1951"/>
        <w:gridCol w:w="7348"/>
      </w:tblGrid>
      <w:tr w:rsidR="006027C1" w14:paraId="2485EDC7" w14:textId="77777777" w:rsidTr="00F41D8E">
        <w:trPr>
          <w:trHeight w:val="315"/>
        </w:trPr>
        <w:tc>
          <w:tcPr>
            <w:tcW w:w="9299" w:type="dxa"/>
            <w:gridSpan w:val="2"/>
            <w:shd w:val="clear" w:color="auto" w:fill="FFFFCC"/>
            <w:vAlign w:val="center"/>
          </w:tcPr>
          <w:p w14:paraId="2485EDC6" w14:textId="77777777" w:rsidR="006027C1" w:rsidRPr="00BF3CAB" w:rsidRDefault="006027C1" w:rsidP="00F41D8E">
            <w:pPr>
              <w:tabs>
                <w:tab w:val="left" w:pos="2291"/>
              </w:tabs>
              <w:rPr>
                <w:b/>
              </w:rPr>
            </w:pPr>
            <w:r w:rsidRPr="00BF3CAB">
              <w:rPr>
                <w:b/>
              </w:rPr>
              <w:t>ŽADATEL</w:t>
            </w:r>
            <w:r w:rsidR="0058652C">
              <w:rPr>
                <w:b/>
              </w:rPr>
              <w:tab/>
            </w:r>
          </w:p>
        </w:tc>
      </w:tr>
      <w:tr w:rsidR="006027C1" w14:paraId="2485EDCA" w14:textId="77777777" w:rsidTr="000A7854">
        <w:trPr>
          <w:trHeight w:val="333"/>
        </w:trPr>
        <w:tc>
          <w:tcPr>
            <w:tcW w:w="1951" w:type="dxa"/>
          </w:tcPr>
          <w:p w14:paraId="2485EDC8" w14:textId="77777777" w:rsidR="006027C1" w:rsidRDefault="006027C1">
            <w:r>
              <w:t>Název organizace</w:t>
            </w:r>
          </w:p>
        </w:tc>
        <w:tc>
          <w:tcPr>
            <w:tcW w:w="7348" w:type="dxa"/>
          </w:tcPr>
          <w:p w14:paraId="2485EDC9" w14:textId="77777777" w:rsidR="006027C1" w:rsidRDefault="006027C1"/>
        </w:tc>
      </w:tr>
      <w:tr w:rsidR="005D0389" w:rsidRPr="00863A72" w14:paraId="2485EDCD" w14:textId="77777777" w:rsidTr="000A7854">
        <w:trPr>
          <w:trHeight w:val="333"/>
        </w:trPr>
        <w:tc>
          <w:tcPr>
            <w:tcW w:w="1951" w:type="dxa"/>
          </w:tcPr>
          <w:p w14:paraId="2485EDCB" w14:textId="77777777" w:rsidR="005D0389" w:rsidRDefault="005D0389">
            <w:r>
              <w:t>Obec</w:t>
            </w:r>
          </w:p>
        </w:tc>
        <w:tc>
          <w:tcPr>
            <w:tcW w:w="7348" w:type="dxa"/>
          </w:tcPr>
          <w:p w14:paraId="2485EDCC" w14:textId="77777777" w:rsidR="005D0389" w:rsidRDefault="005D0389"/>
        </w:tc>
      </w:tr>
    </w:tbl>
    <w:p w14:paraId="2485EDCE" w14:textId="0304C2FB" w:rsidR="00F357AA" w:rsidRDefault="00F357AA">
      <w:pPr>
        <w:rPr>
          <w:b/>
          <w:i/>
        </w:rPr>
      </w:pPr>
    </w:p>
    <w:tbl>
      <w:tblPr>
        <w:tblStyle w:val="Mkatabulky"/>
        <w:tblW w:w="9067" w:type="dxa"/>
        <w:tblLayout w:type="fixed"/>
        <w:tblLook w:val="04A0" w:firstRow="1" w:lastRow="0" w:firstColumn="1" w:lastColumn="0" w:noHBand="0" w:noVBand="1"/>
      </w:tblPr>
      <w:tblGrid>
        <w:gridCol w:w="9067"/>
      </w:tblGrid>
      <w:tr w:rsidR="00BE2644" w14:paraId="57F9DF47" w14:textId="77777777" w:rsidTr="00E67AA6">
        <w:trPr>
          <w:trHeight w:val="246"/>
        </w:trPr>
        <w:tc>
          <w:tcPr>
            <w:tcW w:w="9067" w:type="dxa"/>
            <w:shd w:val="clear" w:color="auto" w:fill="FFFFCC"/>
            <w:vAlign w:val="center"/>
          </w:tcPr>
          <w:p w14:paraId="419DA619" w14:textId="7E15B614" w:rsidR="00BE2644" w:rsidRPr="00D621C3" w:rsidRDefault="0032582B" w:rsidP="00E67AA6">
            <w:r>
              <w:rPr>
                <w:b/>
              </w:rPr>
              <w:t>CÍLE A POSLÁNÍ ORGANIZACE</w:t>
            </w:r>
          </w:p>
        </w:tc>
      </w:tr>
      <w:tr w:rsidR="00BE2644" w14:paraId="5E8CE752" w14:textId="77777777" w:rsidTr="00E67AA6">
        <w:trPr>
          <w:trHeight w:val="1032"/>
        </w:trPr>
        <w:tc>
          <w:tcPr>
            <w:tcW w:w="9067" w:type="dxa"/>
            <w:shd w:val="clear" w:color="auto" w:fill="auto"/>
            <w:vAlign w:val="center"/>
          </w:tcPr>
          <w:p w14:paraId="27F78A99" w14:textId="77777777" w:rsidR="00BE2644" w:rsidRPr="00D621C3" w:rsidRDefault="00BE2644" w:rsidP="00E67AA6"/>
        </w:tc>
      </w:tr>
      <w:tr w:rsidR="00BE2644" w14:paraId="4EACF9BB" w14:textId="77777777" w:rsidTr="00E67AA6">
        <w:trPr>
          <w:trHeight w:val="280"/>
        </w:trPr>
        <w:tc>
          <w:tcPr>
            <w:tcW w:w="9067" w:type="dxa"/>
            <w:shd w:val="clear" w:color="auto" w:fill="FFFFCC"/>
            <w:vAlign w:val="center"/>
          </w:tcPr>
          <w:p w14:paraId="5E932987" w14:textId="36D447C8" w:rsidR="00BE2644" w:rsidRPr="00D621C3" w:rsidRDefault="0032582B" w:rsidP="00E67AA6">
            <w:r>
              <w:rPr>
                <w:b/>
              </w:rPr>
              <w:t>CÍLOVÁ SKUPINA</w:t>
            </w:r>
          </w:p>
        </w:tc>
      </w:tr>
      <w:tr w:rsidR="00BE2644" w14:paraId="4D31C58A" w14:textId="77777777" w:rsidTr="00E67AA6">
        <w:trPr>
          <w:trHeight w:val="1167"/>
        </w:trPr>
        <w:tc>
          <w:tcPr>
            <w:tcW w:w="9067" w:type="dxa"/>
            <w:shd w:val="clear" w:color="auto" w:fill="auto"/>
            <w:vAlign w:val="center"/>
          </w:tcPr>
          <w:p w14:paraId="5CF56508" w14:textId="77777777" w:rsidR="00BE2644" w:rsidRPr="00D621C3" w:rsidRDefault="00BE2644" w:rsidP="00E67AA6"/>
        </w:tc>
      </w:tr>
    </w:tbl>
    <w:p w14:paraId="68B8D0A7" w14:textId="15297CBA" w:rsidR="00BE2644" w:rsidRDefault="00BE2644">
      <w:pPr>
        <w:rPr>
          <w:b/>
          <w:i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51"/>
        <w:gridCol w:w="7261"/>
      </w:tblGrid>
      <w:tr w:rsidR="00563745" w14:paraId="2485EDD8" w14:textId="77777777" w:rsidTr="00F41D8E">
        <w:trPr>
          <w:trHeight w:val="361"/>
        </w:trPr>
        <w:tc>
          <w:tcPr>
            <w:tcW w:w="9212" w:type="dxa"/>
            <w:gridSpan w:val="2"/>
            <w:shd w:val="clear" w:color="auto" w:fill="FFFFCC"/>
            <w:vAlign w:val="center"/>
          </w:tcPr>
          <w:p w14:paraId="2485EDD7" w14:textId="77777777" w:rsidR="00563745" w:rsidRPr="0058652C" w:rsidRDefault="00F41D8E" w:rsidP="00F41D8E">
            <w:pPr>
              <w:rPr>
                <w:b/>
              </w:rPr>
            </w:pPr>
            <w:r>
              <w:rPr>
                <w:b/>
              </w:rPr>
              <w:t>ČINNOST A AKTIVITY ORGANIZACE</w:t>
            </w:r>
          </w:p>
        </w:tc>
      </w:tr>
      <w:tr w:rsidR="0058652C" w14:paraId="2485EDDA" w14:textId="77777777" w:rsidTr="00863A72">
        <w:trPr>
          <w:trHeight w:val="268"/>
        </w:trPr>
        <w:tc>
          <w:tcPr>
            <w:tcW w:w="9212" w:type="dxa"/>
            <w:gridSpan w:val="2"/>
          </w:tcPr>
          <w:p w14:paraId="2485EDD9" w14:textId="77777777" w:rsidR="0058652C" w:rsidRPr="00F003EB" w:rsidRDefault="0058652C" w:rsidP="00D75633">
            <w:pPr>
              <w:jc w:val="both"/>
              <w:rPr>
                <w:i/>
                <w:sz w:val="18"/>
                <w:szCs w:val="18"/>
              </w:rPr>
            </w:pPr>
            <w:r w:rsidRPr="0072224D">
              <w:rPr>
                <w:b/>
              </w:rPr>
              <w:t>Pravid</w:t>
            </w:r>
            <w:r w:rsidR="00F5402C">
              <w:rPr>
                <w:b/>
              </w:rPr>
              <w:t>elná činnost</w:t>
            </w:r>
            <w:r w:rsidR="00F003EB">
              <w:rPr>
                <w:b/>
              </w:rPr>
              <w:t xml:space="preserve"> zaměřená pro rodiny</w:t>
            </w:r>
          </w:p>
        </w:tc>
      </w:tr>
      <w:tr w:rsidR="00F003EB" w14:paraId="2485EDDD" w14:textId="77777777" w:rsidTr="00092224">
        <w:trPr>
          <w:trHeight w:val="1829"/>
        </w:trPr>
        <w:tc>
          <w:tcPr>
            <w:tcW w:w="1951" w:type="dxa"/>
            <w:vAlign w:val="center"/>
          </w:tcPr>
          <w:p w14:paraId="2485EDDB" w14:textId="77777777" w:rsidR="00F003EB" w:rsidRPr="00F41D8E" w:rsidRDefault="00D75633" w:rsidP="00092224">
            <w:r w:rsidRPr="008045EB">
              <w:t>Činnosti pr</w:t>
            </w:r>
            <w:r w:rsidR="00FA2C7A">
              <w:t>obíhající více než jednou týdně</w:t>
            </w:r>
          </w:p>
        </w:tc>
        <w:tc>
          <w:tcPr>
            <w:tcW w:w="7261" w:type="dxa"/>
          </w:tcPr>
          <w:p w14:paraId="2485EDDC" w14:textId="77777777" w:rsidR="00F003EB" w:rsidRPr="00881327" w:rsidRDefault="00F003EB" w:rsidP="009D6205"/>
        </w:tc>
      </w:tr>
      <w:tr w:rsidR="00F003EB" w14:paraId="2485EDE1" w14:textId="77777777" w:rsidTr="00F41D8E">
        <w:trPr>
          <w:trHeight w:val="2322"/>
        </w:trPr>
        <w:tc>
          <w:tcPr>
            <w:tcW w:w="1951" w:type="dxa"/>
            <w:vAlign w:val="center"/>
          </w:tcPr>
          <w:p w14:paraId="2485EDDE" w14:textId="77777777" w:rsidR="00D75633" w:rsidRPr="008045EB" w:rsidRDefault="00D75633" w:rsidP="00F41D8E">
            <w:r w:rsidRPr="008045EB">
              <w:t xml:space="preserve">Činnosti probíhající </w:t>
            </w:r>
            <w:r w:rsidR="00FA2C7A">
              <w:t>jednou za týden</w:t>
            </w:r>
          </w:p>
          <w:p w14:paraId="2485EDDF" w14:textId="77777777" w:rsidR="00F003EB" w:rsidRPr="00F41D8E" w:rsidRDefault="00F003EB" w:rsidP="00F41D8E">
            <w:pPr>
              <w:rPr>
                <w:sz w:val="18"/>
                <w:szCs w:val="18"/>
              </w:rPr>
            </w:pPr>
          </w:p>
        </w:tc>
        <w:tc>
          <w:tcPr>
            <w:tcW w:w="7261" w:type="dxa"/>
          </w:tcPr>
          <w:p w14:paraId="2485EDE0" w14:textId="77777777" w:rsidR="00F003EB" w:rsidRPr="00881327" w:rsidRDefault="00F003EB" w:rsidP="009D6205"/>
        </w:tc>
      </w:tr>
      <w:tr w:rsidR="00F003EB" w14:paraId="2485EDE5" w14:textId="77777777" w:rsidTr="00F41D8E">
        <w:trPr>
          <w:trHeight w:val="2126"/>
        </w:trPr>
        <w:tc>
          <w:tcPr>
            <w:tcW w:w="1951" w:type="dxa"/>
            <w:vAlign w:val="center"/>
          </w:tcPr>
          <w:p w14:paraId="2485EDE2" w14:textId="77777777" w:rsidR="00F003EB" w:rsidRPr="008045EB" w:rsidRDefault="00F003EB" w:rsidP="00F41D8E">
            <w:r w:rsidRPr="008045EB">
              <w:lastRenderedPageBreak/>
              <w:t xml:space="preserve">Činnosti probíhající </w:t>
            </w:r>
            <w:r w:rsidR="00F41D8E" w:rsidRPr="008045EB">
              <w:t xml:space="preserve">minimálně </w:t>
            </w:r>
            <w:r w:rsidR="00FA2C7A">
              <w:t>jednou za měsíc</w:t>
            </w:r>
          </w:p>
          <w:p w14:paraId="2485EDE3" w14:textId="77777777" w:rsidR="00F003EB" w:rsidRPr="008479A0" w:rsidRDefault="00F003EB" w:rsidP="00F41D8E">
            <w:pPr>
              <w:rPr>
                <w:b/>
                <w:sz w:val="18"/>
                <w:szCs w:val="18"/>
              </w:rPr>
            </w:pPr>
          </w:p>
        </w:tc>
        <w:tc>
          <w:tcPr>
            <w:tcW w:w="7261" w:type="dxa"/>
          </w:tcPr>
          <w:p w14:paraId="2485EDE4" w14:textId="77777777" w:rsidR="00F003EB" w:rsidRPr="00881327" w:rsidRDefault="00F003EB" w:rsidP="009D6205"/>
        </w:tc>
      </w:tr>
      <w:tr w:rsidR="0058652C" w14:paraId="2485EDE7" w14:textId="77777777" w:rsidTr="00E5710E">
        <w:trPr>
          <w:trHeight w:val="280"/>
        </w:trPr>
        <w:tc>
          <w:tcPr>
            <w:tcW w:w="9212" w:type="dxa"/>
            <w:gridSpan w:val="2"/>
          </w:tcPr>
          <w:p w14:paraId="2485EDE6" w14:textId="77777777" w:rsidR="0058652C" w:rsidRPr="0072224D" w:rsidRDefault="00E25706" w:rsidP="009D6205">
            <w:pPr>
              <w:rPr>
                <w:b/>
              </w:rPr>
            </w:pPr>
            <w:r w:rsidRPr="0072224D">
              <w:rPr>
                <w:b/>
              </w:rPr>
              <w:t>Jednoráz</w:t>
            </w:r>
            <w:r w:rsidR="00F5402C">
              <w:rPr>
                <w:b/>
              </w:rPr>
              <w:t>ové činnosti</w:t>
            </w:r>
            <w:r w:rsidR="00EC2F18">
              <w:rPr>
                <w:b/>
              </w:rPr>
              <w:t xml:space="preserve"> zaměřené pro rodiny</w:t>
            </w:r>
          </w:p>
        </w:tc>
      </w:tr>
      <w:tr w:rsidR="00563745" w14:paraId="2485EDF1" w14:textId="77777777" w:rsidTr="008479A0">
        <w:trPr>
          <w:trHeight w:val="1893"/>
        </w:trPr>
        <w:tc>
          <w:tcPr>
            <w:tcW w:w="9212" w:type="dxa"/>
            <w:gridSpan w:val="2"/>
          </w:tcPr>
          <w:p w14:paraId="2485EDE8" w14:textId="77777777" w:rsidR="00563745" w:rsidRDefault="00C529D9" w:rsidP="0072224D">
            <w:pPr>
              <w:jc w:val="both"/>
              <w:rPr>
                <w:i/>
                <w:sz w:val="18"/>
                <w:szCs w:val="18"/>
              </w:rPr>
            </w:pPr>
            <w:r w:rsidRPr="00BA4B0D">
              <w:rPr>
                <w:i/>
                <w:sz w:val="16"/>
                <w:szCs w:val="16"/>
              </w:rPr>
              <w:t>(</w:t>
            </w:r>
            <w:r w:rsidR="008045EB">
              <w:rPr>
                <w:i/>
                <w:sz w:val="18"/>
                <w:szCs w:val="18"/>
              </w:rPr>
              <w:t>Z</w:t>
            </w:r>
            <w:r w:rsidRPr="008479A0">
              <w:rPr>
                <w:i/>
                <w:sz w:val="18"/>
                <w:szCs w:val="18"/>
              </w:rPr>
              <w:t>de uve</w:t>
            </w:r>
            <w:r w:rsidR="00F41D8E">
              <w:rPr>
                <w:i/>
                <w:sz w:val="18"/>
                <w:szCs w:val="18"/>
              </w:rPr>
              <w:t>ďte veškeré jednorázové činnosti</w:t>
            </w:r>
            <w:r w:rsidRPr="008479A0">
              <w:rPr>
                <w:i/>
                <w:sz w:val="18"/>
                <w:szCs w:val="18"/>
              </w:rPr>
              <w:t xml:space="preserve"> </w:t>
            </w:r>
            <w:r w:rsidR="00F41D8E">
              <w:rPr>
                <w:i/>
                <w:sz w:val="18"/>
                <w:szCs w:val="18"/>
              </w:rPr>
              <w:t>v</w:t>
            </w:r>
            <w:r w:rsidRPr="008479A0">
              <w:rPr>
                <w:i/>
                <w:sz w:val="18"/>
                <w:szCs w:val="18"/>
              </w:rPr>
              <w:t>aší organizace vztahující se k </w:t>
            </w:r>
            <w:r w:rsidR="00F41D8E">
              <w:rPr>
                <w:i/>
                <w:sz w:val="18"/>
                <w:szCs w:val="18"/>
              </w:rPr>
              <w:t>rodinné politice</w:t>
            </w:r>
            <w:r w:rsidRPr="008479A0">
              <w:rPr>
                <w:i/>
                <w:sz w:val="18"/>
                <w:szCs w:val="18"/>
              </w:rPr>
              <w:t>, jež jsou uskute</w:t>
            </w:r>
            <w:r w:rsidR="0058652C" w:rsidRPr="008479A0">
              <w:rPr>
                <w:i/>
                <w:sz w:val="18"/>
                <w:szCs w:val="18"/>
              </w:rPr>
              <w:t xml:space="preserve">čňovány během </w:t>
            </w:r>
            <w:r w:rsidR="0058652C" w:rsidRPr="00F41D8E">
              <w:rPr>
                <w:b/>
                <w:i/>
                <w:sz w:val="18"/>
                <w:szCs w:val="18"/>
              </w:rPr>
              <w:t>kalendářního roku</w:t>
            </w:r>
            <w:r w:rsidR="0058652C" w:rsidRPr="008479A0">
              <w:rPr>
                <w:i/>
                <w:sz w:val="18"/>
                <w:szCs w:val="18"/>
              </w:rPr>
              <w:t>, a tuto četnost specifikujte</w:t>
            </w:r>
            <w:r w:rsidR="00FA2C7A">
              <w:rPr>
                <w:i/>
                <w:sz w:val="18"/>
                <w:szCs w:val="18"/>
              </w:rPr>
              <w:t>.</w:t>
            </w:r>
            <w:r w:rsidR="0058652C" w:rsidRPr="008479A0">
              <w:rPr>
                <w:i/>
                <w:sz w:val="18"/>
                <w:szCs w:val="18"/>
              </w:rPr>
              <w:t>)</w:t>
            </w:r>
          </w:p>
          <w:p w14:paraId="2485EDE9" w14:textId="77777777" w:rsidR="008479A0" w:rsidRPr="0072224D" w:rsidRDefault="008479A0" w:rsidP="009D6205"/>
          <w:p w14:paraId="2485EDEA" w14:textId="77777777" w:rsidR="008479A0" w:rsidRPr="0072224D" w:rsidRDefault="008479A0" w:rsidP="009D6205"/>
          <w:p w14:paraId="2485EDEB" w14:textId="77777777" w:rsidR="008479A0" w:rsidRPr="0072224D" w:rsidRDefault="008479A0" w:rsidP="009D6205"/>
          <w:p w14:paraId="2485EDEC" w14:textId="77777777" w:rsidR="008479A0" w:rsidRPr="0072224D" w:rsidRDefault="008479A0" w:rsidP="009D6205"/>
          <w:p w14:paraId="2485EDED" w14:textId="77777777" w:rsidR="008479A0" w:rsidRPr="0072224D" w:rsidRDefault="008479A0" w:rsidP="009D6205"/>
          <w:p w14:paraId="2485EDEE" w14:textId="77777777" w:rsidR="008479A0" w:rsidRPr="0072224D" w:rsidRDefault="008479A0" w:rsidP="009D6205"/>
          <w:p w14:paraId="2485EDEF" w14:textId="77777777" w:rsidR="008479A0" w:rsidRPr="0072224D" w:rsidRDefault="008479A0" w:rsidP="009D6205"/>
          <w:p w14:paraId="2485EDF0" w14:textId="77777777" w:rsidR="008479A0" w:rsidRPr="00881327" w:rsidRDefault="008479A0" w:rsidP="009D6205"/>
        </w:tc>
      </w:tr>
    </w:tbl>
    <w:p w14:paraId="2485EDF2" w14:textId="77777777" w:rsidR="009D6205" w:rsidRDefault="009D6205" w:rsidP="009D6205">
      <w:pPr>
        <w:spacing w:after="0"/>
      </w:pPr>
    </w:p>
    <w:p w14:paraId="2485EDF3" w14:textId="77777777" w:rsidR="00F357AA" w:rsidRDefault="00F357AA" w:rsidP="009D6205">
      <w:pPr>
        <w:spacing w:after="0"/>
      </w:pP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1951"/>
        <w:gridCol w:w="7261"/>
      </w:tblGrid>
      <w:tr w:rsidR="008045EB" w:rsidRPr="00E67192" w14:paraId="2485EDF5" w14:textId="77777777" w:rsidTr="008045EB">
        <w:trPr>
          <w:trHeight w:val="376"/>
        </w:trPr>
        <w:tc>
          <w:tcPr>
            <w:tcW w:w="9212" w:type="dxa"/>
            <w:gridSpan w:val="2"/>
            <w:shd w:val="clear" w:color="auto" w:fill="FFFFCC"/>
            <w:vAlign w:val="center"/>
          </w:tcPr>
          <w:p w14:paraId="2485EDF4" w14:textId="77777777" w:rsidR="008045EB" w:rsidRPr="008045EB" w:rsidRDefault="003E6044" w:rsidP="003E6044">
            <w:pPr>
              <w:rPr>
                <w:b/>
              </w:rPr>
            </w:pPr>
            <w:r>
              <w:rPr>
                <w:b/>
              </w:rPr>
              <w:t xml:space="preserve">PROPAGACE </w:t>
            </w:r>
          </w:p>
        </w:tc>
      </w:tr>
      <w:tr w:rsidR="008045EB" w:rsidRPr="00E67192" w14:paraId="2485EDFF" w14:textId="77777777" w:rsidTr="00F92AF6">
        <w:trPr>
          <w:trHeight w:val="2111"/>
        </w:trPr>
        <w:tc>
          <w:tcPr>
            <w:tcW w:w="9212" w:type="dxa"/>
            <w:gridSpan w:val="2"/>
            <w:shd w:val="clear" w:color="auto" w:fill="auto"/>
          </w:tcPr>
          <w:p w14:paraId="2485EDF6" w14:textId="10975F5D" w:rsidR="008045EB" w:rsidRPr="008045EB" w:rsidRDefault="00447F07" w:rsidP="008045EB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(</w:t>
            </w:r>
            <w:r w:rsidR="003E6044">
              <w:rPr>
                <w:i/>
                <w:sz w:val="18"/>
                <w:szCs w:val="18"/>
              </w:rPr>
              <w:t>Uveďte, jak informujete veřejnost</w:t>
            </w:r>
            <w:r>
              <w:rPr>
                <w:i/>
                <w:sz w:val="18"/>
                <w:szCs w:val="18"/>
              </w:rPr>
              <w:t xml:space="preserve"> o svých aktivitách/</w:t>
            </w:r>
            <w:r w:rsidR="0013512C">
              <w:rPr>
                <w:i/>
                <w:sz w:val="18"/>
                <w:szCs w:val="18"/>
              </w:rPr>
              <w:t>činnostech – propagace</w:t>
            </w:r>
            <w:r w:rsidR="003E6044">
              <w:rPr>
                <w:i/>
                <w:sz w:val="18"/>
                <w:szCs w:val="18"/>
              </w:rPr>
              <w:t xml:space="preserve"> přes internet, letáčky, místní rozhlas apod.)</w:t>
            </w:r>
          </w:p>
          <w:p w14:paraId="2485EDF7" w14:textId="77777777" w:rsidR="008045EB" w:rsidRPr="00881327" w:rsidRDefault="008045EB" w:rsidP="008045EB"/>
          <w:p w14:paraId="2485EDF8" w14:textId="77777777" w:rsidR="003E6044" w:rsidRPr="00881327" w:rsidRDefault="003E6044" w:rsidP="008045EB">
            <w:pPr>
              <w:rPr>
                <w:b/>
              </w:rPr>
            </w:pPr>
          </w:p>
          <w:p w14:paraId="2485EDF9" w14:textId="77777777" w:rsidR="003E6044" w:rsidRPr="00881327" w:rsidRDefault="003E6044" w:rsidP="008045EB">
            <w:pPr>
              <w:rPr>
                <w:b/>
              </w:rPr>
            </w:pPr>
          </w:p>
          <w:p w14:paraId="2485EDFA" w14:textId="77777777" w:rsidR="003E6044" w:rsidRPr="00881327" w:rsidRDefault="003E6044" w:rsidP="008045EB">
            <w:pPr>
              <w:rPr>
                <w:b/>
              </w:rPr>
            </w:pPr>
          </w:p>
          <w:p w14:paraId="2485EDFB" w14:textId="77777777" w:rsidR="003E6044" w:rsidRPr="00881327" w:rsidRDefault="003E6044" w:rsidP="008045EB">
            <w:pPr>
              <w:rPr>
                <w:b/>
              </w:rPr>
            </w:pPr>
          </w:p>
          <w:p w14:paraId="2485EDFC" w14:textId="77777777" w:rsidR="003E6044" w:rsidRPr="00881327" w:rsidRDefault="003E6044" w:rsidP="008045EB">
            <w:pPr>
              <w:rPr>
                <w:b/>
              </w:rPr>
            </w:pPr>
          </w:p>
          <w:p w14:paraId="2485EDFD" w14:textId="77777777" w:rsidR="003E6044" w:rsidRPr="00881327" w:rsidRDefault="003E6044" w:rsidP="008045EB">
            <w:pPr>
              <w:rPr>
                <w:b/>
              </w:rPr>
            </w:pPr>
          </w:p>
          <w:p w14:paraId="2485EDFE" w14:textId="77777777" w:rsidR="003E6044" w:rsidRPr="00881327" w:rsidRDefault="003E6044" w:rsidP="003E6044">
            <w:pPr>
              <w:rPr>
                <w:b/>
              </w:rPr>
            </w:pPr>
          </w:p>
        </w:tc>
      </w:tr>
      <w:tr w:rsidR="00F92AF6" w:rsidRPr="00E67192" w14:paraId="2485EE03" w14:textId="77777777" w:rsidTr="000A7854">
        <w:trPr>
          <w:trHeight w:val="753"/>
        </w:trPr>
        <w:tc>
          <w:tcPr>
            <w:tcW w:w="1951" w:type="dxa"/>
            <w:shd w:val="clear" w:color="auto" w:fill="auto"/>
            <w:vAlign w:val="center"/>
          </w:tcPr>
          <w:p w14:paraId="2485EE00" w14:textId="77777777" w:rsidR="00F92AF6" w:rsidRPr="00557002" w:rsidRDefault="00FA2C7A" w:rsidP="00557002">
            <w:pPr>
              <w:rPr>
                <w:sz w:val="18"/>
                <w:szCs w:val="18"/>
              </w:rPr>
            </w:pPr>
            <w:r>
              <w:t>Webové stránky</w:t>
            </w:r>
          </w:p>
        </w:tc>
        <w:tc>
          <w:tcPr>
            <w:tcW w:w="7261" w:type="dxa"/>
            <w:shd w:val="clear" w:color="auto" w:fill="auto"/>
          </w:tcPr>
          <w:p w14:paraId="2485EE01" w14:textId="77777777" w:rsidR="00F92AF6" w:rsidRDefault="00F92AF6" w:rsidP="00FA2C7A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 xml:space="preserve">(Uveďte webové stránky, </w:t>
            </w:r>
            <w:r w:rsidR="00557002">
              <w:rPr>
                <w:i/>
                <w:sz w:val="18"/>
                <w:szCs w:val="18"/>
              </w:rPr>
              <w:t xml:space="preserve">případně profil </w:t>
            </w:r>
            <w:r w:rsidR="00FA2C7A">
              <w:rPr>
                <w:i/>
                <w:sz w:val="18"/>
                <w:szCs w:val="18"/>
              </w:rPr>
              <w:t xml:space="preserve">vaší organizace </w:t>
            </w:r>
            <w:r w:rsidR="00557002">
              <w:rPr>
                <w:i/>
                <w:sz w:val="18"/>
                <w:szCs w:val="18"/>
              </w:rPr>
              <w:t>na</w:t>
            </w:r>
            <w:r w:rsidR="00FA2C7A">
              <w:rPr>
                <w:i/>
                <w:sz w:val="18"/>
                <w:szCs w:val="18"/>
              </w:rPr>
              <w:t xml:space="preserve"> sociálních sítí</w:t>
            </w:r>
            <w:r w:rsidR="0098237E">
              <w:rPr>
                <w:i/>
                <w:sz w:val="18"/>
                <w:szCs w:val="18"/>
              </w:rPr>
              <w:t>ch</w:t>
            </w:r>
            <w:r w:rsidR="00720295">
              <w:rPr>
                <w:i/>
                <w:sz w:val="18"/>
                <w:szCs w:val="18"/>
              </w:rPr>
              <w:t>, pokud</w:t>
            </w:r>
            <w:r>
              <w:rPr>
                <w:i/>
                <w:sz w:val="18"/>
                <w:szCs w:val="18"/>
              </w:rPr>
              <w:t xml:space="preserve"> je máte.)</w:t>
            </w:r>
          </w:p>
          <w:p w14:paraId="2485EE02" w14:textId="77777777" w:rsidR="00881327" w:rsidRPr="00881327" w:rsidRDefault="00881327" w:rsidP="00FA2C7A"/>
        </w:tc>
      </w:tr>
    </w:tbl>
    <w:p w14:paraId="2485EE04" w14:textId="77777777" w:rsidR="00F357AA" w:rsidRDefault="00F357AA" w:rsidP="00E44B6E">
      <w:pPr>
        <w:spacing w:after="0"/>
      </w:pPr>
    </w:p>
    <w:sectPr w:rsidR="00F357AA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2256D0" w14:textId="77777777" w:rsidR="0034608D" w:rsidRDefault="0034608D" w:rsidP="006027C1">
      <w:pPr>
        <w:spacing w:after="0" w:line="240" w:lineRule="auto"/>
      </w:pPr>
      <w:r>
        <w:separator/>
      </w:r>
    </w:p>
  </w:endnote>
  <w:endnote w:type="continuationSeparator" w:id="0">
    <w:p w14:paraId="5D649D73" w14:textId="77777777" w:rsidR="0034608D" w:rsidRDefault="0034608D" w:rsidP="00602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583523632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2485EE09" w14:textId="77777777" w:rsidR="00991650" w:rsidRDefault="00991650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D1EFC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D1EFC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485EE0A" w14:textId="77777777" w:rsidR="00991650" w:rsidRDefault="0099165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B7D0EB" w14:textId="77777777" w:rsidR="0034608D" w:rsidRDefault="0034608D" w:rsidP="006027C1">
      <w:pPr>
        <w:spacing w:after="0" w:line="240" w:lineRule="auto"/>
      </w:pPr>
      <w:r>
        <w:separator/>
      </w:r>
    </w:p>
  </w:footnote>
  <w:footnote w:type="continuationSeparator" w:id="0">
    <w:p w14:paraId="532138B5" w14:textId="77777777" w:rsidR="0034608D" w:rsidRDefault="0034608D" w:rsidP="006027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18A6D95"/>
    <w:multiLevelType w:val="hybridMultilevel"/>
    <w:tmpl w:val="D8A2800A"/>
    <w:lvl w:ilvl="0" w:tplc="A6103474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5A5B12"/>
    <w:multiLevelType w:val="hybridMultilevel"/>
    <w:tmpl w:val="75AE1522"/>
    <w:lvl w:ilvl="0" w:tplc="A71A1DE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62109"/>
    <w:rsid w:val="00001B62"/>
    <w:rsid w:val="000155AC"/>
    <w:rsid w:val="0002519A"/>
    <w:rsid w:val="000447EB"/>
    <w:rsid w:val="00092224"/>
    <w:rsid w:val="000A7854"/>
    <w:rsid w:val="001048EA"/>
    <w:rsid w:val="0013512C"/>
    <w:rsid w:val="001524F5"/>
    <w:rsid w:val="00194A5B"/>
    <w:rsid w:val="001E595E"/>
    <w:rsid w:val="0028013A"/>
    <w:rsid w:val="0032582B"/>
    <w:rsid w:val="003308F0"/>
    <w:rsid w:val="00340CD2"/>
    <w:rsid w:val="0034608D"/>
    <w:rsid w:val="003E6044"/>
    <w:rsid w:val="004403CE"/>
    <w:rsid w:val="00447F07"/>
    <w:rsid w:val="004C4556"/>
    <w:rsid w:val="0051292C"/>
    <w:rsid w:val="00557002"/>
    <w:rsid w:val="00563745"/>
    <w:rsid w:val="0058652C"/>
    <w:rsid w:val="005D0389"/>
    <w:rsid w:val="006027C1"/>
    <w:rsid w:val="00640256"/>
    <w:rsid w:val="006450E1"/>
    <w:rsid w:val="006B0424"/>
    <w:rsid w:val="006B22ED"/>
    <w:rsid w:val="00720295"/>
    <w:rsid w:val="0072224D"/>
    <w:rsid w:val="00722FE5"/>
    <w:rsid w:val="00762109"/>
    <w:rsid w:val="007C78BB"/>
    <w:rsid w:val="008045EB"/>
    <w:rsid w:val="008479A0"/>
    <w:rsid w:val="00863A72"/>
    <w:rsid w:val="00881327"/>
    <w:rsid w:val="00904EAE"/>
    <w:rsid w:val="00906BD7"/>
    <w:rsid w:val="00943F52"/>
    <w:rsid w:val="00972C90"/>
    <w:rsid w:val="0098237E"/>
    <w:rsid w:val="00991650"/>
    <w:rsid w:val="009B754B"/>
    <w:rsid w:val="009D6205"/>
    <w:rsid w:val="00AD1EFC"/>
    <w:rsid w:val="00B20142"/>
    <w:rsid w:val="00B41179"/>
    <w:rsid w:val="00B55F4B"/>
    <w:rsid w:val="00B86D83"/>
    <w:rsid w:val="00BA4B0D"/>
    <w:rsid w:val="00BC0536"/>
    <w:rsid w:val="00BE2644"/>
    <w:rsid w:val="00BF3CAB"/>
    <w:rsid w:val="00C46615"/>
    <w:rsid w:val="00C529D9"/>
    <w:rsid w:val="00CB7B04"/>
    <w:rsid w:val="00CC605D"/>
    <w:rsid w:val="00D6189F"/>
    <w:rsid w:val="00D621C3"/>
    <w:rsid w:val="00D75633"/>
    <w:rsid w:val="00D80160"/>
    <w:rsid w:val="00D826AC"/>
    <w:rsid w:val="00E25706"/>
    <w:rsid w:val="00E44B6E"/>
    <w:rsid w:val="00E500A0"/>
    <w:rsid w:val="00E528E9"/>
    <w:rsid w:val="00E67192"/>
    <w:rsid w:val="00EC2F18"/>
    <w:rsid w:val="00EC7A83"/>
    <w:rsid w:val="00EE47F4"/>
    <w:rsid w:val="00F003EB"/>
    <w:rsid w:val="00F16F14"/>
    <w:rsid w:val="00F35212"/>
    <w:rsid w:val="00F357AA"/>
    <w:rsid w:val="00F41D8E"/>
    <w:rsid w:val="00F5402C"/>
    <w:rsid w:val="00F92563"/>
    <w:rsid w:val="00F92AF6"/>
    <w:rsid w:val="00FA2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85EDC3"/>
  <w15:docId w15:val="{16EA7931-4309-4DC5-BBEA-DF5AA1CD1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528E9"/>
    <w:pPr>
      <w:ind w:left="720"/>
      <w:contextualSpacing/>
    </w:pPr>
  </w:style>
  <w:style w:type="table" w:styleId="Mkatabulky">
    <w:name w:val="Table Grid"/>
    <w:basedOn w:val="Normlntabulka"/>
    <w:uiPriority w:val="59"/>
    <w:rsid w:val="006027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6027C1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6027C1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6027C1"/>
    <w:rPr>
      <w:vertAlign w:val="superscript"/>
    </w:rPr>
  </w:style>
  <w:style w:type="character" w:styleId="Hypertextovodkaz">
    <w:name w:val="Hyperlink"/>
    <w:basedOn w:val="Standardnpsmoodstavce"/>
    <w:uiPriority w:val="99"/>
    <w:unhideWhenUsed/>
    <w:rsid w:val="00E6719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9916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91650"/>
  </w:style>
  <w:style w:type="paragraph" w:styleId="Zpat">
    <w:name w:val="footer"/>
    <w:basedOn w:val="Normln"/>
    <w:link w:val="ZpatChar"/>
    <w:uiPriority w:val="99"/>
    <w:unhideWhenUsed/>
    <w:rsid w:val="009916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91650"/>
  </w:style>
  <w:style w:type="paragraph" w:styleId="Textbubliny">
    <w:name w:val="Balloon Text"/>
    <w:basedOn w:val="Normln"/>
    <w:link w:val="TextbublinyChar"/>
    <w:uiPriority w:val="99"/>
    <w:semiHidden/>
    <w:unhideWhenUsed/>
    <w:rsid w:val="006402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02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BE76BD-2A0B-4123-B98D-1BDB835D7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816</TotalTime>
  <Pages>2</Pages>
  <Words>189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Nejezchlebová Lenka</dc:creator>
  <cp:lastModifiedBy>Pízová Jana</cp:lastModifiedBy>
  <cp:revision>47</cp:revision>
  <cp:lastPrinted>2017-12-19T11:03:00Z</cp:lastPrinted>
  <dcterms:created xsi:type="dcterms:W3CDTF">2015-05-26T06:54:00Z</dcterms:created>
  <dcterms:modified xsi:type="dcterms:W3CDTF">2019-01-15T08:00:00Z</dcterms:modified>
</cp:coreProperties>
</file>