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E5535" w14:textId="60595959" w:rsidR="00620241" w:rsidRDefault="003358BB" w:rsidP="00A73856">
      <w:r>
        <w:t xml:space="preserve"> </w:t>
      </w:r>
    </w:p>
    <w:p w14:paraId="3F97A56D" w14:textId="77777777" w:rsidR="009C1AE3" w:rsidRDefault="002E0EE7" w:rsidP="00B56D7F">
      <w:pPr>
        <w:ind w:left="1068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B211E7" w14:textId="5EC591E8" w:rsidR="00F406FE" w:rsidRPr="00F406FE" w:rsidRDefault="00F406FE" w:rsidP="00F406FE">
      <w:pPr>
        <w:tabs>
          <w:tab w:val="center" w:pos="1980"/>
          <w:tab w:val="center" w:pos="7020"/>
        </w:tabs>
        <w:outlineLvl w:val="0"/>
        <w:rPr>
          <w:sz w:val="20"/>
          <w:szCs w:val="20"/>
        </w:rPr>
      </w:pPr>
      <w:r w:rsidRPr="00F406FE">
        <w:rPr>
          <w:i/>
        </w:rPr>
        <w:t xml:space="preserve">  </w:t>
      </w:r>
    </w:p>
    <w:tbl>
      <w:tblPr>
        <w:tblW w:w="941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83"/>
        <w:gridCol w:w="1094"/>
        <w:gridCol w:w="1177"/>
        <w:gridCol w:w="444"/>
        <w:gridCol w:w="734"/>
        <w:gridCol w:w="1177"/>
        <w:gridCol w:w="1177"/>
        <w:gridCol w:w="1177"/>
        <w:gridCol w:w="1178"/>
      </w:tblGrid>
      <w:tr w:rsidR="00F406FE" w:rsidRPr="00F406FE" w14:paraId="127A9674" w14:textId="77777777" w:rsidTr="00D458DC">
        <w:trPr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5659373" w14:textId="77777777" w:rsidR="00F406FE" w:rsidRPr="00F406FE" w:rsidRDefault="00F406FE" w:rsidP="00F406F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158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64D67605" w14:textId="77777777" w:rsidR="00F406FE" w:rsidRPr="00F406FE" w:rsidRDefault="00F406FE" w:rsidP="00572179">
            <w:pPr>
              <w:jc w:val="center"/>
              <w:rPr>
                <w:b/>
                <w:bCs/>
                <w:u w:val="single"/>
              </w:rPr>
            </w:pPr>
            <w:r w:rsidRPr="00F406FE">
              <w:rPr>
                <w:b/>
                <w:bCs/>
                <w:u w:val="single"/>
              </w:rPr>
              <w:t xml:space="preserve">Finanční </w:t>
            </w:r>
            <w:r w:rsidR="00572179">
              <w:rPr>
                <w:b/>
                <w:bCs/>
                <w:u w:val="single"/>
              </w:rPr>
              <w:t>vypořádání</w:t>
            </w:r>
            <w:r w:rsidRPr="00F406FE">
              <w:rPr>
                <w:b/>
                <w:bCs/>
                <w:u w:val="single"/>
              </w:rPr>
              <w:t xml:space="preserve"> dotace</w:t>
            </w:r>
          </w:p>
        </w:tc>
      </w:tr>
      <w:tr w:rsidR="00572179" w:rsidRPr="00F406FE" w14:paraId="29AE5B83" w14:textId="77777777" w:rsidTr="007879A9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AA48E" w14:textId="77777777" w:rsidR="00572179" w:rsidRPr="00F406FE" w:rsidRDefault="002C5EFC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14:paraId="5BB788D7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43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B099538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092B3FC" w14:textId="77777777" w:rsidTr="007879A9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8616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Adresa</w:t>
            </w:r>
          </w:p>
          <w:p w14:paraId="1F99B723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(trvalé bydliště/místo podnikání/sídlo)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67137595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51D9B6C7" w14:textId="77777777" w:rsidTr="007879A9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FC91A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IČ</w:t>
            </w:r>
          </w:p>
          <w:p w14:paraId="43A2BC58" w14:textId="77777777" w:rsidR="00572179" w:rsidRPr="00F406FE" w:rsidRDefault="00572179" w:rsidP="00F406FE">
            <w:pPr>
              <w:ind w:right="-70"/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52043E6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B779480" w14:textId="77777777" w:rsidTr="007879A9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5E389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C36C02F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AF287A3" w14:textId="77777777" w:rsidTr="007879A9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8F301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61DF349E" w14:textId="77777777" w:rsidR="00572179" w:rsidRPr="00F406FE" w:rsidRDefault="00572179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Naplňování Koncepce podpory mládeže v Jihomoravském kraji</w:t>
            </w:r>
          </w:p>
        </w:tc>
      </w:tr>
      <w:tr w:rsidR="00572179" w:rsidRPr="00F406FE" w14:paraId="51F2B8A4" w14:textId="77777777" w:rsidTr="007879A9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A43D1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D188D55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529FCE44" w14:textId="77777777" w:rsidTr="007879A9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3F59" w14:textId="77777777" w:rsidR="00572179" w:rsidRPr="00F406FE" w:rsidRDefault="00572179" w:rsidP="00F406FE">
            <w:pPr>
              <w:rPr>
                <w:rFonts w:cs="Arial"/>
                <w:b/>
                <w:sz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Celkové výdaje na </w:t>
            </w:r>
            <w:r w:rsidRPr="00F406FE">
              <w:rPr>
                <w:rFonts w:cs="Arial"/>
                <w:b/>
                <w:sz w:val="20"/>
              </w:rPr>
              <w:t>projekt</w:t>
            </w:r>
          </w:p>
          <w:p w14:paraId="56651604" w14:textId="77777777" w:rsidR="00572179" w:rsidRPr="00F406FE" w:rsidRDefault="002C5EFC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F0A8BBD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09827DB1" w14:textId="77777777" w:rsidTr="007879A9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8E33D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6AF2818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45F5D12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3A06F69D" w14:textId="77777777" w:rsidTr="007879A9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CB668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 dotace vráceno</w:t>
            </w:r>
          </w:p>
          <w:p w14:paraId="5E8E9C14" w14:textId="77777777" w:rsidR="00572179" w:rsidRPr="00F406FE" w:rsidRDefault="002C5EFC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006A57A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D804625" w14:textId="77777777" w:rsidTr="007879A9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AED7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85344BA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3A9A0B11" w14:textId="77777777" w:rsidTr="007879A9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0FEA95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Osoba odpovědná za </w:t>
            </w:r>
            <w:r>
              <w:rPr>
                <w:b/>
                <w:bCs/>
                <w:sz w:val="20"/>
                <w:szCs w:val="20"/>
              </w:rPr>
              <w:t xml:space="preserve">vypořádání </w:t>
            </w:r>
            <w:r w:rsidRPr="00F406FE">
              <w:rPr>
                <w:b/>
                <w:bCs/>
                <w:sz w:val="20"/>
                <w:szCs w:val="20"/>
              </w:rPr>
              <w:t>dotace</w:t>
            </w:r>
          </w:p>
          <w:p w14:paraId="76A73A9B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08803C68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38A69A50" w14:textId="77777777" w:rsidTr="00D458DC">
        <w:trPr>
          <w:trHeight w:val="564"/>
        </w:trPr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2A7683D" w14:textId="77777777" w:rsidR="00F406FE" w:rsidRPr="00F406FE" w:rsidRDefault="00F406FE" w:rsidP="00F406FE">
            <w:pPr>
              <w:rPr>
                <w:b/>
              </w:rPr>
            </w:pPr>
          </w:p>
        </w:tc>
        <w:tc>
          <w:tcPr>
            <w:tcW w:w="8158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2B56B691" w14:textId="77777777" w:rsidR="00F406FE" w:rsidRPr="00F406FE" w:rsidRDefault="00F406FE" w:rsidP="00F406FE">
            <w:pPr>
              <w:rPr>
                <w:b/>
              </w:rPr>
            </w:pPr>
            <w:r w:rsidRPr="00F406FE">
              <w:rPr>
                <w:b/>
              </w:rPr>
              <w:t xml:space="preserve">Soupis dokladů vztahujících se k realizaci </w:t>
            </w:r>
            <w:r w:rsidRPr="00F406FE">
              <w:rPr>
                <w:b/>
                <w:bCs/>
              </w:rPr>
              <w:t>projektu</w:t>
            </w:r>
          </w:p>
        </w:tc>
      </w:tr>
      <w:tr w:rsidR="00F406FE" w:rsidRPr="00F406FE" w14:paraId="390C81FF" w14:textId="77777777" w:rsidTr="00D458DC">
        <w:trPr>
          <w:trHeight w:val="838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7ACD65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04268FD6" w14:textId="77777777" w:rsidR="00F406FE" w:rsidRPr="00F406FE" w:rsidRDefault="00F406FE" w:rsidP="00754B94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5668A6AF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07CF6C48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hideMark/>
          </w:tcPr>
          <w:p w14:paraId="3B79BE6E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488B453F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datum platby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EC6013" w14:textId="77777777" w:rsid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částka v Kč (</w:t>
            </w:r>
            <w:r w:rsidR="00517359">
              <w:rPr>
                <w:b/>
                <w:bCs/>
                <w:sz w:val="20"/>
                <w:szCs w:val="20"/>
              </w:rPr>
              <w:t>bez DPH)*</w:t>
            </w:r>
          </w:p>
          <w:p w14:paraId="042E78BF" w14:textId="77777777" w:rsidR="002C5EFC" w:rsidRPr="00F406FE" w:rsidRDefault="002C5EFC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630A56">
              <w:rPr>
                <w:bCs/>
                <w:sz w:val="20"/>
                <w:szCs w:val="20"/>
              </w:rPr>
              <w:t>slouží k doložení spoluúčasti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DAE193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406FE" w:rsidRPr="00F406FE" w14:paraId="01B649E0" w14:textId="77777777" w:rsidTr="00D458DC">
        <w:trPr>
          <w:trHeight w:val="284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E3D2F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20A0C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C4A65E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2F47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CB74A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7E21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B8A27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93E2FA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366A34FC" w14:textId="77777777" w:rsidTr="00D458DC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3CB8B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63F7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E591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C36B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C24C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B003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E5153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296C2F9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48F65EA" w14:textId="77777777" w:rsidTr="00D458DC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7F677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0F1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291C6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34B46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F8AFD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F041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CD455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23EA0A0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7989A050" w14:textId="77777777" w:rsidTr="00D458DC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45A4C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EB61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D585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A1F6D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8760A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419F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B5327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F5E8E6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B3DF268" w14:textId="77777777" w:rsidTr="00D458DC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D8254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1B1DB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4EBD4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C1476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DD341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4A2A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81FA3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369571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5242A12C" w14:textId="77777777" w:rsidTr="00D458DC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9415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9CA45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949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57B20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4DEF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A1A8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D83F0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6F6B9C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F7B98E8" w14:textId="77777777" w:rsidTr="00D458DC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DFB8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18905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6628F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3E003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9A32B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7707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1651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C50B6A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2F9DB57F" w14:textId="77777777" w:rsidTr="00D458DC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A5C24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1A77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BF13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409C7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BFA63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8B17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E385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6E44E5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55A52B9B" w14:textId="77777777" w:rsidTr="00D458DC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89FF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2E27A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B4898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0D326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524C0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BFA3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FA0C7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26BDAD1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32049A80" w14:textId="77777777" w:rsidTr="00D458DC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3C86CF9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AD7D95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5B9722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65D786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AE08AF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333F07A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414A1A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768A484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</w:tbl>
    <w:p w14:paraId="75A7E2F5" w14:textId="77777777" w:rsidR="00F406FE" w:rsidRPr="00A107C4" w:rsidRDefault="00A107C4" w:rsidP="00F406FE">
      <w:pPr>
        <w:tabs>
          <w:tab w:val="center" w:pos="1980"/>
          <w:tab w:val="center" w:pos="7020"/>
        </w:tabs>
        <w:outlineLvl w:val="0"/>
        <w:rPr>
          <w:b/>
          <w:sz w:val="20"/>
          <w:szCs w:val="20"/>
        </w:rPr>
      </w:pPr>
      <w:r>
        <w:rPr>
          <w:b/>
        </w:rPr>
        <w:tab/>
        <w:t xml:space="preserve">                                                                                                   </w:t>
      </w:r>
      <w:r w:rsidRPr="00A107C4">
        <w:rPr>
          <w:b/>
          <w:sz w:val="20"/>
          <w:szCs w:val="20"/>
        </w:rPr>
        <w:t>Celkem:</w:t>
      </w:r>
    </w:p>
    <w:p w14:paraId="44BAD5A1" w14:textId="77777777" w:rsidR="00572179" w:rsidRPr="00572179" w:rsidRDefault="00572179" w:rsidP="00F406FE">
      <w:pPr>
        <w:tabs>
          <w:tab w:val="center" w:pos="1980"/>
          <w:tab w:val="center" w:pos="7020"/>
        </w:tabs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Potvrzuji pravdivost i správnost závěrečné zprávy</w:t>
      </w:r>
      <w:r w:rsidR="00517359">
        <w:rPr>
          <w:b/>
          <w:sz w:val="20"/>
          <w:szCs w:val="20"/>
        </w:rPr>
        <w:t xml:space="preserve"> a finančního vypořádání dotace.</w:t>
      </w: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3"/>
      </w:tblGrid>
      <w:tr w:rsidR="00F406FE" w:rsidRPr="00F406FE" w14:paraId="42C217C7" w14:textId="77777777" w:rsidTr="00D458DC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4EA24872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F406FE" w:rsidRPr="00F406FE" w14:paraId="2DCFB125" w14:textId="77777777" w:rsidTr="00D458DC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2B1709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F406FE" w:rsidRPr="00F406FE" w14:paraId="072A555A" w14:textId="77777777" w:rsidTr="00D458DC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13CBA94B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F406FE" w:rsidRPr="00F406FE" w14:paraId="4CDD84E3" w14:textId="77777777" w:rsidTr="00D458DC">
        <w:trPr>
          <w:trHeight w:val="493"/>
        </w:trPr>
        <w:tc>
          <w:tcPr>
            <w:tcW w:w="8158" w:type="dxa"/>
            <w:vAlign w:val="bottom"/>
            <w:hideMark/>
          </w:tcPr>
          <w:p w14:paraId="7E190C86" w14:textId="77777777" w:rsidR="00F406FE" w:rsidRPr="00F406FE" w:rsidRDefault="00F406FE" w:rsidP="00F406FE">
            <w:pPr>
              <w:rPr>
                <w:color w:val="000000"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* </w:t>
            </w:r>
            <w:r w:rsidRPr="00F406FE">
              <w:rPr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14:paraId="22025EAD" w14:textId="77777777" w:rsidR="00F406FE" w:rsidRPr="00F406FE" w:rsidRDefault="00F406FE" w:rsidP="00F406FE">
            <w:pPr>
              <w:rPr>
                <w:color w:val="000000"/>
                <w:sz w:val="20"/>
                <w:szCs w:val="20"/>
              </w:rPr>
            </w:pPr>
            <w:r w:rsidRPr="00F406FE">
              <w:rPr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4FF6DF33" w14:textId="77777777" w:rsidR="00F406FE" w:rsidRPr="00F406FE" w:rsidRDefault="00F406FE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color w:val="000000"/>
                <w:sz w:val="20"/>
                <w:szCs w:val="20"/>
              </w:rPr>
              <w:t>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14:paraId="693FDEBD" w14:textId="77777777" w:rsidR="00F406FE" w:rsidRDefault="00F406FE" w:rsidP="00B43D73">
      <w:pPr>
        <w:keepNext/>
        <w:tabs>
          <w:tab w:val="center" w:pos="1980"/>
          <w:tab w:val="center" w:pos="7020"/>
        </w:tabs>
      </w:pPr>
      <w:bookmarkStart w:id="0" w:name="_GoBack"/>
      <w:bookmarkEnd w:id="0"/>
    </w:p>
    <w:sectPr w:rsidR="00F406FE" w:rsidSect="00C133FC">
      <w:footerReference w:type="default" r:id="rId11"/>
      <w:pgSz w:w="11906" w:h="16838" w:code="9"/>
      <w:pgMar w:top="567" w:right="1417" w:bottom="993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2E1F0" w14:textId="77777777" w:rsidR="00C54987" w:rsidRDefault="00C54987">
      <w:r>
        <w:separator/>
      </w:r>
    </w:p>
  </w:endnote>
  <w:endnote w:type="continuationSeparator" w:id="0">
    <w:p w14:paraId="0B5786E6" w14:textId="77777777" w:rsidR="00C54987" w:rsidRDefault="00C54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6EBC1" w14:textId="77777777" w:rsidR="00945AEF" w:rsidRDefault="00945AEF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C133FC" w:rsidRPr="00C133FC">
      <w:rPr>
        <w:noProof/>
        <w:lang w:val="cs-CZ"/>
      </w:rPr>
      <w:t>2</w:t>
    </w:r>
    <w:r>
      <w:fldChar w:fldCharType="end"/>
    </w:r>
  </w:p>
  <w:p w14:paraId="280F2DB8" w14:textId="77777777" w:rsidR="00945AEF" w:rsidRDefault="00945AE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95959" w14:textId="77777777" w:rsidR="00C54987" w:rsidRDefault="00C54987">
      <w:r>
        <w:separator/>
      </w:r>
    </w:p>
  </w:footnote>
  <w:footnote w:type="continuationSeparator" w:id="0">
    <w:p w14:paraId="3C4585B9" w14:textId="77777777" w:rsidR="00C54987" w:rsidRDefault="00C54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79296F4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D76C81"/>
    <w:multiLevelType w:val="multilevel"/>
    <w:tmpl w:val="0405001D"/>
    <w:styleLink w:val="Styl2"/>
    <w:lvl w:ilvl="0">
      <w:start w:val="7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EE459A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2A554C37"/>
    <w:multiLevelType w:val="multilevel"/>
    <w:tmpl w:val="0405001D"/>
    <w:numStyleLink w:val="Styl2"/>
  </w:abstractNum>
  <w:abstractNum w:abstractNumId="5" w15:restartNumberingAfterBreak="0">
    <w:nsid w:val="3EB97FB7"/>
    <w:multiLevelType w:val="multilevel"/>
    <w:tmpl w:val="013E0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4854786F"/>
    <w:multiLevelType w:val="hybridMultilevel"/>
    <w:tmpl w:val="95CC56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190AB9"/>
    <w:multiLevelType w:val="multilevel"/>
    <w:tmpl w:val="0405001D"/>
    <w:numStyleLink w:val="Styl1"/>
  </w:abstractNum>
  <w:abstractNum w:abstractNumId="10" w15:restartNumberingAfterBreak="0">
    <w:nsid w:val="4DA60D7D"/>
    <w:multiLevelType w:val="multilevel"/>
    <w:tmpl w:val="0405001D"/>
    <w:numStyleLink w:val="Styl3"/>
  </w:abstractNum>
  <w:abstractNum w:abstractNumId="11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608065E0"/>
    <w:multiLevelType w:val="hybridMultilevel"/>
    <w:tmpl w:val="FFF85AF0"/>
    <w:lvl w:ilvl="0" w:tplc="EADA4086">
      <w:start w:val="6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</w:rPr>
    </w:lvl>
    <w:lvl w:ilvl="1" w:tplc="3D6818C6">
      <w:start w:val="1"/>
      <w:numFmt w:val="lowerLetter"/>
      <w:lvlText w:val="%2)"/>
      <w:lvlJc w:val="left"/>
      <w:pPr>
        <w:tabs>
          <w:tab w:val="num" w:pos="1184"/>
        </w:tabs>
        <w:ind w:left="1184" w:hanging="360"/>
      </w:pPr>
      <w:rPr>
        <w:rFonts w:ascii="Times New Roman" w:eastAsia="Times New Roman" w:hAnsi="Times New Roman" w:cs="Times New Roman"/>
        <w:b w:val="0"/>
        <w:i w:val="0"/>
      </w:rPr>
    </w:lvl>
    <w:lvl w:ilvl="2" w:tplc="29D2CCDE">
      <w:numFmt w:val="bullet"/>
      <w:lvlText w:val="-"/>
      <w:lvlJc w:val="left"/>
      <w:pPr>
        <w:tabs>
          <w:tab w:val="num" w:pos="2084"/>
        </w:tabs>
        <w:ind w:left="2084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13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64944679"/>
    <w:multiLevelType w:val="hybridMultilevel"/>
    <w:tmpl w:val="566266F2"/>
    <w:lvl w:ilvl="0" w:tplc="C46C1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703F7504"/>
    <w:multiLevelType w:val="multilevel"/>
    <w:tmpl w:val="0405001D"/>
    <w:styleLink w:val="Styl3"/>
    <w:lvl w:ilvl="0">
      <w:start w:val="7"/>
      <w:numFmt w:val="lowerLetter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13A0954"/>
    <w:multiLevelType w:val="multilevel"/>
    <w:tmpl w:val="0405001D"/>
    <w:styleLink w:val="Styl1"/>
    <w:lvl w:ilvl="0">
      <w:start w:val="7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6572A6A"/>
    <w:multiLevelType w:val="hybridMultilevel"/>
    <w:tmpl w:val="DD36E8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1"/>
  </w:num>
  <w:num w:numId="3">
    <w:abstractNumId w:val="7"/>
  </w:num>
  <w:num w:numId="4">
    <w:abstractNumId w:val="2"/>
  </w:num>
  <w:num w:numId="5">
    <w:abstractNumId w:val="13"/>
  </w:num>
  <w:num w:numId="6">
    <w:abstractNumId w:val="19"/>
  </w:num>
  <w:num w:numId="7">
    <w:abstractNumId w:val="3"/>
  </w:num>
  <w:num w:numId="8">
    <w:abstractNumId w:val="5"/>
  </w:num>
  <w:num w:numId="9">
    <w:abstractNumId w:val="8"/>
  </w:num>
  <w:num w:numId="10">
    <w:abstractNumId w:val="14"/>
  </w:num>
  <w:num w:numId="11">
    <w:abstractNumId w:val="12"/>
  </w:num>
  <w:num w:numId="12">
    <w:abstractNumId w:val="18"/>
  </w:num>
  <w:num w:numId="13">
    <w:abstractNumId w:val="6"/>
  </w:num>
  <w:num w:numId="14">
    <w:abstractNumId w:val="0"/>
  </w:num>
  <w:num w:numId="15">
    <w:abstractNumId w:val="17"/>
  </w:num>
  <w:num w:numId="16">
    <w:abstractNumId w:val="9"/>
  </w:num>
  <w:num w:numId="17">
    <w:abstractNumId w:val="1"/>
  </w:num>
  <w:num w:numId="18">
    <w:abstractNumId w:val="4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hideSpellingErrors/>
  <w:hideGrammaticalErrors/>
  <w:proofState w:spelling="clean" w:grammar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38A"/>
    <w:rsid w:val="0000139B"/>
    <w:rsid w:val="000031DF"/>
    <w:rsid w:val="00003C62"/>
    <w:rsid w:val="0000428C"/>
    <w:rsid w:val="000214D0"/>
    <w:rsid w:val="00054F79"/>
    <w:rsid w:val="00074361"/>
    <w:rsid w:val="0007590F"/>
    <w:rsid w:val="000761F8"/>
    <w:rsid w:val="000801C4"/>
    <w:rsid w:val="000A6ABD"/>
    <w:rsid w:val="000B2F00"/>
    <w:rsid w:val="000B3F80"/>
    <w:rsid w:val="000B3FF1"/>
    <w:rsid w:val="000C166D"/>
    <w:rsid w:val="000C346D"/>
    <w:rsid w:val="000D50B5"/>
    <w:rsid w:val="000E1C21"/>
    <w:rsid w:val="000E4CC4"/>
    <w:rsid w:val="000F3B81"/>
    <w:rsid w:val="000F505F"/>
    <w:rsid w:val="00114FE4"/>
    <w:rsid w:val="00132BE9"/>
    <w:rsid w:val="00161146"/>
    <w:rsid w:val="0016481E"/>
    <w:rsid w:val="00182E81"/>
    <w:rsid w:val="00184831"/>
    <w:rsid w:val="001B3E89"/>
    <w:rsid w:val="001C4C3C"/>
    <w:rsid w:val="001E06F7"/>
    <w:rsid w:val="001F6160"/>
    <w:rsid w:val="001F6DA6"/>
    <w:rsid w:val="002041DF"/>
    <w:rsid w:val="002058DC"/>
    <w:rsid w:val="0020766C"/>
    <w:rsid w:val="00207FAF"/>
    <w:rsid w:val="00217ADA"/>
    <w:rsid w:val="0022388C"/>
    <w:rsid w:val="0023039B"/>
    <w:rsid w:val="00233DDF"/>
    <w:rsid w:val="002528A0"/>
    <w:rsid w:val="00270A8E"/>
    <w:rsid w:val="00276643"/>
    <w:rsid w:val="002B103F"/>
    <w:rsid w:val="002B5FEB"/>
    <w:rsid w:val="002B7521"/>
    <w:rsid w:val="002C45CB"/>
    <w:rsid w:val="002C5EFC"/>
    <w:rsid w:val="002E0EE7"/>
    <w:rsid w:val="002F68E9"/>
    <w:rsid w:val="00310265"/>
    <w:rsid w:val="0031608C"/>
    <w:rsid w:val="003163E6"/>
    <w:rsid w:val="00326F53"/>
    <w:rsid w:val="00334549"/>
    <w:rsid w:val="003358BB"/>
    <w:rsid w:val="00335BE3"/>
    <w:rsid w:val="00336ABE"/>
    <w:rsid w:val="00344CB3"/>
    <w:rsid w:val="00344DAF"/>
    <w:rsid w:val="0036438F"/>
    <w:rsid w:val="00377E4B"/>
    <w:rsid w:val="00384237"/>
    <w:rsid w:val="00395FE9"/>
    <w:rsid w:val="003A35DB"/>
    <w:rsid w:val="003B0E3C"/>
    <w:rsid w:val="003B3B7B"/>
    <w:rsid w:val="003D632A"/>
    <w:rsid w:val="003F4C44"/>
    <w:rsid w:val="003F760C"/>
    <w:rsid w:val="004103C6"/>
    <w:rsid w:val="00416072"/>
    <w:rsid w:val="00416521"/>
    <w:rsid w:val="004204C5"/>
    <w:rsid w:val="00424541"/>
    <w:rsid w:val="00426BC2"/>
    <w:rsid w:val="00434353"/>
    <w:rsid w:val="004348C3"/>
    <w:rsid w:val="004447FD"/>
    <w:rsid w:val="00490947"/>
    <w:rsid w:val="004A2F65"/>
    <w:rsid w:val="004B58CD"/>
    <w:rsid w:val="004C06C7"/>
    <w:rsid w:val="004C458B"/>
    <w:rsid w:val="004C5499"/>
    <w:rsid w:val="004D2207"/>
    <w:rsid w:val="004D4446"/>
    <w:rsid w:val="004D73A9"/>
    <w:rsid w:val="004E0502"/>
    <w:rsid w:val="004E738A"/>
    <w:rsid w:val="004F0728"/>
    <w:rsid w:val="0050726C"/>
    <w:rsid w:val="005145DF"/>
    <w:rsid w:val="00517359"/>
    <w:rsid w:val="00523289"/>
    <w:rsid w:val="00524237"/>
    <w:rsid w:val="0053315E"/>
    <w:rsid w:val="00535C6F"/>
    <w:rsid w:val="005404CC"/>
    <w:rsid w:val="00543E50"/>
    <w:rsid w:val="00546644"/>
    <w:rsid w:val="00547AC5"/>
    <w:rsid w:val="00553624"/>
    <w:rsid w:val="00572179"/>
    <w:rsid w:val="00577DDF"/>
    <w:rsid w:val="00591797"/>
    <w:rsid w:val="005B5B07"/>
    <w:rsid w:val="005C383C"/>
    <w:rsid w:val="005D1E21"/>
    <w:rsid w:val="005E0205"/>
    <w:rsid w:val="005E316A"/>
    <w:rsid w:val="005F3597"/>
    <w:rsid w:val="005F4CEE"/>
    <w:rsid w:val="005F7D3D"/>
    <w:rsid w:val="0060131C"/>
    <w:rsid w:val="00610D53"/>
    <w:rsid w:val="00620241"/>
    <w:rsid w:val="00631EDA"/>
    <w:rsid w:val="00647264"/>
    <w:rsid w:val="006762FE"/>
    <w:rsid w:val="00682B78"/>
    <w:rsid w:val="00684234"/>
    <w:rsid w:val="006939C6"/>
    <w:rsid w:val="00694BF4"/>
    <w:rsid w:val="0069644B"/>
    <w:rsid w:val="006C2241"/>
    <w:rsid w:val="006E1223"/>
    <w:rsid w:val="006E4923"/>
    <w:rsid w:val="0070094D"/>
    <w:rsid w:val="00703022"/>
    <w:rsid w:val="00703E0F"/>
    <w:rsid w:val="007166F4"/>
    <w:rsid w:val="00722C04"/>
    <w:rsid w:val="00726B24"/>
    <w:rsid w:val="00735B9C"/>
    <w:rsid w:val="00751CFD"/>
    <w:rsid w:val="00754B94"/>
    <w:rsid w:val="00763B86"/>
    <w:rsid w:val="0076633F"/>
    <w:rsid w:val="00780400"/>
    <w:rsid w:val="00784A5C"/>
    <w:rsid w:val="007879A9"/>
    <w:rsid w:val="00790F7A"/>
    <w:rsid w:val="007A50A5"/>
    <w:rsid w:val="007A5FF4"/>
    <w:rsid w:val="007B5A6E"/>
    <w:rsid w:val="007C0002"/>
    <w:rsid w:val="007C47E2"/>
    <w:rsid w:val="007D53DB"/>
    <w:rsid w:val="007D6E72"/>
    <w:rsid w:val="007E46A3"/>
    <w:rsid w:val="007F16D1"/>
    <w:rsid w:val="00817F43"/>
    <w:rsid w:val="00823EAF"/>
    <w:rsid w:val="00834344"/>
    <w:rsid w:val="00853E37"/>
    <w:rsid w:val="008664A7"/>
    <w:rsid w:val="008B57E8"/>
    <w:rsid w:val="008B7885"/>
    <w:rsid w:val="008C7D17"/>
    <w:rsid w:val="008E066F"/>
    <w:rsid w:val="008E2A0D"/>
    <w:rsid w:val="008F1F7C"/>
    <w:rsid w:val="00901CA0"/>
    <w:rsid w:val="009071F1"/>
    <w:rsid w:val="00913111"/>
    <w:rsid w:val="00914224"/>
    <w:rsid w:val="0094476D"/>
    <w:rsid w:val="00945AEF"/>
    <w:rsid w:val="00947A5D"/>
    <w:rsid w:val="0095141F"/>
    <w:rsid w:val="00956928"/>
    <w:rsid w:val="00957E87"/>
    <w:rsid w:val="00962997"/>
    <w:rsid w:val="00987C13"/>
    <w:rsid w:val="00996AF4"/>
    <w:rsid w:val="009A7468"/>
    <w:rsid w:val="009B4449"/>
    <w:rsid w:val="009C1AE3"/>
    <w:rsid w:val="009E4CCB"/>
    <w:rsid w:val="009F1C40"/>
    <w:rsid w:val="009F498E"/>
    <w:rsid w:val="009F6B88"/>
    <w:rsid w:val="00A107C4"/>
    <w:rsid w:val="00A270C8"/>
    <w:rsid w:val="00A31230"/>
    <w:rsid w:val="00A351A7"/>
    <w:rsid w:val="00A430CC"/>
    <w:rsid w:val="00A4538A"/>
    <w:rsid w:val="00A5508E"/>
    <w:rsid w:val="00A61A1D"/>
    <w:rsid w:val="00A73856"/>
    <w:rsid w:val="00A82DED"/>
    <w:rsid w:val="00A841D1"/>
    <w:rsid w:val="00A933FC"/>
    <w:rsid w:val="00A9357D"/>
    <w:rsid w:val="00AA0DE1"/>
    <w:rsid w:val="00AA1EA9"/>
    <w:rsid w:val="00AA5585"/>
    <w:rsid w:val="00AA705C"/>
    <w:rsid w:val="00AB42B8"/>
    <w:rsid w:val="00AB6D96"/>
    <w:rsid w:val="00AC059D"/>
    <w:rsid w:val="00AC344A"/>
    <w:rsid w:val="00AE0BF9"/>
    <w:rsid w:val="00AE4F61"/>
    <w:rsid w:val="00AF2C52"/>
    <w:rsid w:val="00B00F4E"/>
    <w:rsid w:val="00B0193D"/>
    <w:rsid w:val="00B02145"/>
    <w:rsid w:val="00B22A19"/>
    <w:rsid w:val="00B32FCB"/>
    <w:rsid w:val="00B43D73"/>
    <w:rsid w:val="00B46878"/>
    <w:rsid w:val="00B56D7F"/>
    <w:rsid w:val="00B61823"/>
    <w:rsid w:val="00B80BDF"/>
    <w:rsid w:val="00B90574"/>
    <w:rsid w:val="00B930EA"/>
    <w:rsid w:val="00B97DAB"/>
    <w:rsid w:val="00BA6118"/>
    <w:rsid w:val="00BB0041"/>
    <w:rsid w:val="00BB2225"/>
    <w:rsid w:val="00BC6AB8"/>
    <w:rsid w:val="00BD2512"/>
    <w:rsid w:val="00C00002"/>
    <w:rsid w:val="00C03508"/>
    <w:rsid w:val="00C0351A"/>
    <w:rsid w:val="00C04B1F"/>
    <w:rsid w:val="00C061B7"/>
    <w:rsid w:val="00C133FC"/>
    <w:rsid w:val="00C1523A"/>
    <w:rsid w:val="00C27031"/>
    <w:rsid w:val="00C4115F"/>
    <w:rsid w:val="00C44CF6"/>
    <w:rsid w:val="00C51609"/>
    <w:rsid w:val="00C54987"/>
    <w:rsid w:val="00C62D03"/>
    <w:rsid w:val="00C7296B"/>
    <w:rsid w:val="00C93FDF"/>
    <w:rsid w:val="00C9509F"/>
    <w:rsid w:val="00CC1362"/>
    <w:rsid w:val="00CE4A41"/>
    <w:rsid w:val="00CE6740"/>
    <w:rsid w:val="00CF0DC3"/>
    <w:rsid w:val="00CF6E8E"/>
    <w:rsid w:val="00D004B4"/>
    <w:rsid w:val="00D004E8"/>
    <w:rsid w:val="00D132AF"/>
    <w:rsid w:val="00D403AB"/>
    <w:rsid w:val="00D458DC"/>
    <w:rsid w:val="00D52BC7"/>
    <w:rsid w:val="00D53C5F"/>
    <w:rsid w:val="00D70E90"/>
    <w:rsid w:val="00D772F3"/>
    <w:rsid w:val="00D77F4D"/>
    <w:rsid w:val="00D94887"/>
    <w:rsid w:val="00DA2F78"/>
    <w:rsid w:val="00DB5925"/>
    <w:rsid w:val="00DC084A"/>
    <w:rsid w:val="00DE5126"/>
    <w:rsid w:val="00E07E12"/>
    <w:rsid w:val="00E15A64"/>
    <w:rsid w:val="00E2070B"/>
    <w:rsid w:val="00E2357F"/>
    <w:rsid w:val="00E277E5"/>
    <w:rsid w:val="00E3679D"/>
    <w:rsid w:val="00E42083"/>
    <w:rsid w:val="00E5242D"/>
    <w:rsid w:val="00E53D07"/>
    <w:rsid w:val="00E674B1"/>
    <w:rsid w:val="00E67522"/>
    <w:rsid w:val="00E82A79"/>
    <w:rsid w:val="00E84DBB"/>
    <w:rsid w:val="00E851FC"/>
    <w:rsid w:val="00EA438C"/>
    <w:rsid w:val="00EB6C6A"/>
    <w:rsid w:val="00EC7D14"/>
    <w:rsid w:val="00EE53C9"/>
    <w:rsid w:val="00EF2547"/>
    <w:rsid w:val="00EF624D"/>
    <w:rsid w:val="00F10E43"/>
    <w:rsid w:val="00F144A2"/>
    <w:rsid w:val="00F21D61"/>
    <w:rsid w:val="00F31BF1"/>
    <w:rsid w:val="00F406FE"/>
    <w:rsid w:val="00F44A1A"/>
    <w:rsid w:val="00F649B6"/>
    <w:rsid w:val="00F833D9"/>
    <w:rsid w:val="00F838EB"/>
    <w:rsid w:val="00F947A5"/>
    <w:rsid w:val="00F968A4"/>
    <w:rsid w:val="00FA057C"/>
    <w:rsid w:val="00FA72D0"/>
    <w:rsid w:val="00FC63A7"/>
    <w:rsid w:val="00FD56D8"/>
    <w:rsid w:val="00FE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C2694C"/>
  <w15:chartTrackingRefBased/>
  <w15:docId w15:val="{AD733D1E-7ECE-429D-A4BA-C86ED661C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4538A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A4538A"/>
    <w:rPr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A4538A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A4538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sid w:val="00A4538A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538A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38A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A4538A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3508"/>
    <w:rPr>
      <w:b/>
      <w:bCs/>
      <w:lang w:val="cs-CZ"/>
    </w:rPr>
  </w:style>
  <w:style w:type="character" w:customStyle="1" w:styleId="PedmtkomenteChar">
    <w:name w:val="Předmět komentáře Char"/>
    <w:link w:val="Pedmtkomente"/>
    <w:uiPriority w:val="99"/>
    <w:semiHidden/>
    <w:rsid w:val="00C03508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Seznamsodrkami">
    <w:name w:val="List Bullet"/>
    <w:basedOn w:val="Normln"/>
    <w:rsid w:val="00AE4F61"/>
    <w:pPr>
      <w:numPr>
        <w:numId w:val="14"/>
      </w:numPr>
      <w:tabs>
        <w:tab w:val="left" w:pos="360"/>
      </w:tabs>
      <w:suppressAutoHyphens/>
      <w:autoSpaceDN w:val="0"/>
      <w:textAlignment w:val="baseline"/>
    </w:pPr>
  </w:style>
  <w:style w:type="numbering" w:customStyle="1" w:styleId="Styl1">
    <w:name w:val="Styl1"/>
    <w:uiPriority w:val="99"/>
    <w:rsid w:val="00784A5C"/>
    <w:pPr>
      <w:numPr>
        <w:numId w:val="15"/>
      </w:numPr>
    </w:pPr>
  </w:style>
  <w:style w:type="numbering" w:customStyle="1" w:styleId="Styl2">
    <w:name w:val="Styl2"/>
    <w:uiPriority w:val="99"/>
    <w:rsid w:val="00784A5C"/>
    <w:pPr>
      <w:numPr>
        <w:numId w:val="17"/>
      </w:numPr>
    </w:pPr>
  </w:style>
  <w:style w:type="numbering" w:customStyle="1" w:styleId="Styl3">
    <w:name w:val="Styl3"/>
    <w:uiPriority w:val="99"/>
    <w:rsid w:val="00784A5C"/>
    <w:pPr>
      <w:numPr>
        <w:numId w:val="19"/>
      </w:numPr>
    </w:pPr>
  </w:style>
  <w:style w:type="character" w:styleId="Odkazjemn">
    <w:name w:val="Subtle Reference"/>
    <w:uiPriority w:val="31"/>
    <w:qFormat/>
    <w:rsid w:val="00C7296B"/>
    <w:rPr>
      <w:smallCaps/>
      <w:color w:val="5A5A5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EFC82400D57BF4DB9A5C08013312A69" ma:contentTypeVersion="0" ma:contentTypeDescription="Vytvoří nový dokument" ma:contentTypeScope="" ma:versionID="a7fdee38a2a09d0a65d500307f38e20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5030a4fb49af6ac1945304746faa32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720C9-8506-4CDF-8776-03B78E39A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7CF0B5-7530-4DD0-B9CF-0DF6E137D9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497CF8-2578-4531-9152-B0ACCD3DDC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64E303-78A3-4F9D-A732-988B01834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1944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2949132</vt:i4>
      </vt:variant>
      <vt:variant>
        <vt:i4>0</vt:i4>
      </vt:variant>
      <vt:variant>
        <vt:i4>0</vt:i4>
      </vt:variant>
      <vt:variant>
        <vt:i4>5</vt:i4>
      </vt:variant>
      <vt:variant>
        <vt:lpwstr>mailto:paskova.adela@kr-jihomoravsky.cz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Pásková Adéla</cp:lastModifiedBy>
  <cp:revision>3</cp:revision>
  <cp:lastPrinted>2019-05-06T08:31:00Z</cp:lastPrinted>
  <dcterms:created xsi:type="dcterms:W3CDTF">2019-06-20T12:04:00Z</dcterms:created>
  <dcterms:modified xsi:type="dcterms:W3CDTF">2019-06-20T12:05:00Z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PASKOVA.ADELA@kr-jihomoravsky.cz</vt:lpwstr>
  </property>
  <property fmtid="{D5CDD505-2E9C-101B-9397-08002B2CF9AE}" pid="5" name="MSIP_Label_690ebb53-23a2-471a-9c6e-17bd0d11311e_SetDate">
    <vt:lpwstr>2019-05-21T09:23:11.6193414Z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